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6" w:rsidRDefault="006A639E" w:rsidP="00E304CD">
      <w:pPr>
        <w:rPr>
          <w:sz w:val="40"/>
          <w:szCs w:val="40"/>
        </w:rPr>
      </w:pPr>
      <w:r w:rsidRPr="006A639E">
        <w:rPr>
          <w:rFonts w:hint="eastAsia"/>
          <w:sz w:val="40"/>
          <w:szCs w:val="40"/>
        </w:rPr>
        <w:t>2017</w:t>
      </w:r>
      <w:r w:rsidRPr="006A639E">
        <w:rPr>
          <w:rFonts w:hint="eastAsia"/>
          <w:sz w:val="40"/>
          <w:szCs w:val="40"/>
        </w:rPr>
        <w:t>年海外炎黄子孙拜祖大典答谢会发言稿</w:t>
      </w:r>
    </w:p>
    <w:p w:rsidR="006A639E" w:rsidRPr="006A639E" w:rsidRDefault="006A639E" w:rsidP="00E304CD">
      <w:pPr>
        <w:rPr>
          <w:sz w:val="28"/>
          <w:szCs w:val="28"/>
        </w:rPr>
      </w:pPr>
      <w:r w:rsidRPr="006A639E">
        <w:rPr>
          <w:rFonts w:hint="eastAsia"/>
          <w:sz w:val="28"/>
          <w:szCs w:val="28"/>
        </w:rPr>
        <w:t>尊敬的各位嘉宾朋友们</w:t>
      </w:r>
      <w:r w:rsidRPr="006A639E">
        <w:rPr>
          <w:rFonts w:hint="eastAsia"/>
          <w:sz w:val="28"/>
          <w:szCs w:val="28"/>
        </w:rPr>
        <w:t>,</w:t>
      </w:r>
      <w:r w:rsidRPr="006A639E">
        <w:rPr>
          <w:rFonts w:hint="eastAsia"/>
          <w:sz w:val="28"/>
          <w:szCs w:val="28"/>
        </w:rPr>
        <w:t>组委会全体人员，各社团侨领们大家好！</w:t>
      </w:r>
    </w:p>
    <w:p w:rsidR="006A639E" w:rsidRDefault="006A639E" w:rsidP="00E304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首先</w:t>
      </w:r>
      <w:r w:rsidR="004F6218">
        <w:rPr>
          <w:rFonts w:hint="eastAsia"/>
          <w:sz w:val="32"/>
          <w:szCs w:val="32"/>
        </w:rPr>
        <w:t>让我们共同</w:t>
      </w:r>
      <w:r>
        <w:rPr>
          <w:rFonts w:hint="eastAsia"/>
          <w:sz w:val="32"/>
          <w:szCs w:val="32"/>
        </w:rPr>
        <w:t>祝贺</w:t>
      </w:r>
      <w:r>
        <w:rPr>
          <w:rFonts w:hint="eastAsia"/>
          <w:sz w:val="32"/>
          <w:szCs w:val="32"/>
        </w:rPr>
        <w:t xml:space="preserve">2017 </w:t>
      </w:r>
      <w:r>
        <w:rPr>
          <w:rFonts w:hint="eastAsia"/>
          <w:sz w:val="32"/>
          <w:szCs w:val="32"/>
        </w:rPr>
        <w:t>海外拜祖大典圆满成功！</w:t>
      </w:r>
    </w:p>
    <w:p w:rsidR="004F6218" w:rsidRDefault="004F6218" w:rsidP="00E304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我代表主办单位</w:t>
      </w:r>
      <w:r>
        <w:rPr>
          <w:sz w:val="32"/>
          <w:szCs w:val="32"/>
        </w:rPr>
        <w:t>—</w:t>
      </w:r>
      <w:r>
        <w:rPr>
          <w:rFonts w:hint="eastAsia"/>
          <w:sz w:val="32"/>
          <w:szCs w:val="32"/>
        </w:rPr>
        <w:t>海外炎黄文化传承基金会向为大典做出特殊贡献的嘉宾和侨领们，每位大典组委会的朋友们致以最诚挚的感谢和最崇高</w:t>
      </w:r>
      <w:r w:rsidR="00E54D7E">
        <w:rPr>
          <w:rFonts w:hint="eastAsia"/>
          <w:sz w:val="32"/>
          <w:szCs w:val="32"/>
        </w:rPr>
        <w:t>敬礼！</w:t>
      </w:r>
    </w:p>
    <w:p w:rsidR="00E54D7E" w:rsidRDefault="00E54D7E" w:rsidP="00E304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我们海外华人经过不懈地努力和追寻，以“同根同祖同源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和平和睦和谐为主题，已经成功举办了两届海外炎黄子孙拜祖大典，拜祖有两个理念：一是恭拜我们的人文始祖，二是</w:t>
      </w:r>
      <w:r w:rsidR="00C831A1">
        <w:rPr>
          <w:rFonts w:hint="eastAsia"/>
          <w:sz w:val="32"/>
          <w:szCs w:val="32"/>
        </w:rPr>
        <w:t>热爱我们的祖国。协和万邦，世界才能大致，和平和睦和谐有着不可替代的意义。</w:t>
      </w:r>
      <w:r>
        <w:rPr>
          <w:rFonts w:hint="eastAsia"/>
          <w:sz w:val="32"/>
          <w:szCs w:val="32"/>
        </w:rPr>
        <w:t>凝聚了侨心，增强了海外华人热爱祖国的向心力</w:t>
      </w:r>
      <w:r w:rsidR="00C831A1">
        <w:rPr>
          <w:rFonts w:hint="eastAsia"/>
          <w:sz w:val="32"/>
          <w:szCs w:val="32"/>
        </w:rPr>
        <w:t>和民族认同感</w:t>
      </w:r>
      <w:r>
        <w:rPr>
          <w:rFonts w:hint="eastAsia"/>
          <w:sz w:val="32"/>
          <w:szCs w:val="32"/>
        </w:rPr>
        <w:t>，打开了中华文化走向世界的窗口。</w:t>
      </w:r>
    </w:p>
    <w:p w:rsidR="00A82EDC" w:rsidRDefault="00C831A1" w:rsidP="00E304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年的拜祖大典在首届拜祖大典的基础上</w:t>
      </w:r>
      <w:r w:rsidR="007434C9">
        <w:rPr>
          <w:rFonts w:hint="eastAsia"/>
          <w:sz w:val="32"/>
          <w:szCs w:val="32"/>
        </w:rPr>
        <w:t>有所</w:t>
      </w:r>
      <w:r>
        <w:rPr>
          <w:rFonts w:hint="eastAsia"/>
          <w:sz w:val="32"/>
          <w:szCs w:val="32"/>
        </w:rPr>
        <w:t>改进和创新</w:t>
      </w:r>
      <w:r w:rsidR="0005747E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拜祖大典的</w:t>
      </w:r>
      <w:r w:rsidR="0005747E">
        <w:rPr>
          <w:rFonts w:hint="eastAsia"/>
          <w:sz w:val="32"/>
          <w:szCs w:val="32"/>
        </w:rPr>
        <w:t>成功取决于</w:t>
      </w:r>
      <w:r>
        <w:rPr>
          <w:rFonts w:hint="eastAsia"/>
          <w:sz w:val="32"/>
          <w:szCs w:val="32"/>
        </w:rPr>
        <w:t>我们有一个团结和谐的团队，</w:t>
      </w:r>
      <w:r w:rsidR="0005747E">
        <w:rPr>
          <w:rFonts w:hint="eastAsia"/>
          <w:sz w:val="32"/>
          <w:szCs w:val="32"/>
        </w:rPr>
        <w:t>吸纳志同道合的义工们，无私无名无利的凝成一股力量，不怕苦不怕累，涌现出许许多多的感人故事；</w:t>
      </w:r>
    </w:p>
    <w:p w:rsidR="00973522" w:rsidRDefault="00973522" w:rsidP="00E304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首先感谢特邀嘉宾罗林泉大使，方李邦琴女士，朱感生众议员，肖夏勇文化参赞，黄正凯，郭丽莲，</w:t>
      </w:r>
      <w:r>
        <w:rPr>
          <w:rFonts w:hint="eastAsia"/>
          <w:sz w:val="32"/>
          <w:szCs w:val="32"/>
        </w:rPr>
        <w:t>Roger Chan</w:t>
      </w:r>
      <w:r>
        <w:rPr>
          <w:rFonts w:hint="eastAsia"/>
          <w:sz w:val="32"/>
          <w:szCs w:val="32"/>
        </w:rPr>
        <w:t>三位大法官，</w:t>
      </w:r>
      <w:r>
        <w:rPr>
          <w:rFonts w:hint="eastAsia"/>
          <w:sz w:val="32"/>
          <w:szCs w:val="32"/>
        </w:rPr>
        <w:t xml:space="preserve">Darcy Paul </w:t>
      </w:r>
      <w:r>
        <w:rPr>
          <w:rFonts w:hint="eastAsia"/>
          <w:sz w:val="32"/>
          <w:szCs w:val="32"/>
        </w:rPr>
        <w:t>副市长，李伟忠市议员出席，共襄盛举。</w:t>
      </w:r>
    </w:p>
    <w:p w:rsidR="00A82EDC" w:rsidRDefault="0005747E" w:rsidP="00E304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感谢资深侨领们的支持和鼓励，</w:t>
      </w:r>
      <w:r w:rsidR="004F4D66">
        <w:rPr>
          <w:rFonts w:hint="eastAsia"/>
          <w:sz w:val="32"/>
          <w:szCs w:val="32"/>
        </w:rPr>
        <w:t>每次例会尽量不缺席，出谋</w:t>
      </w:r>
      <w:r w:rsidR="004F4D66">
        <w:rPr>
          <w:rFonts w:hint="eastAsia"/>
          <w:sz w:val="32"/>
          <w:szCs w:val="32"/>
        </w:rPr>
        <w:lastRenderedPageBreak/>
        <w:t>划策，尤其是顾书芬大姐，老妈妈生病和自己生病从不缺席</w:t>
      </w:r>
      <w:r w:rsidR="004467B8">
        <w:rPr>
          <w:rFonts w:hint="eastAsia"/>
          <w:sz w:val="32"/>
          <w:szCs w:val="32"/>
        </w:rPr>
        <w:t>会议</w:t>
      </w:r>
      <w:r w:rsidR="004F4D66">
        <w:rPr>
          <w:rFonts w:hint="eastAsia"/>
          <w:sz w:val="32"/>
          <w:szCs w:val="32"/>
        </w:rPr>
        <w:t>，徐庄会长，</w:t>
      </w:r>
      <w:r w:rsidR="009B5BFD">
        <w:rPr>
          <w:rFonts w:hint="eastAsia"/>
          <w:sz w:val="32"/>
          <w:szCs w:val="32"/>
        </w:rPr>
        <w:t>李竟芬执行长，林青理事长，欧阳会长，</w:t>
      </w:r>
      <w:r w:rsidR="009732CE">
        <w:rPr>
          <w:rFonts w:hint="eastAsia"/>
          <w:sz w:val="32"/>
          <w:szCs w:val="32"/>
        </w:rPr>
        <w:t>魏宏利会长，</w:t>
      </w:r>
      <w:r w:rsidR="009B5BFD">
        <w:rPr>
          <w:rFonts w:hint="eastAsia"/>
          <w:sz w:val="32"/>
          <w:szCs w:val="32"/>
        </w:rPr>
        <w:t>唐劲辉会长，余健强医师</w:t>
      </w:r>
      <w:r w:rsidR="0027684E">
        <w:rPr>
          <w:rFonts w:hint="eastAsia"/>
          <w:sz w:val="32"/>
          <w:szCs w:val="32"/>
        </w:rPr>
        <w:t>，谢凡</w:t>
      </w:r>
      <w:r w:rsidR="009B5BFD">
        <w:rPr>
          <w:rFonts w:hint="eastAsia"/>
          <w:sz w:val="32"/>
          <w:szCs w:val="32"/>
        </w:rPr>
        <w:t>等有经验的</w:t>
      </w:r>
      <w:r w:rsidR="0027684E">
        <w:rPr>
          <w:rFonts w:hint="eastAsia"/>
          <w:sz w:val="32"/>
          <w:szCs w:val="32"/>
        </w:rPr>
        <w:t>顾问团</w:t>
      </w:r>
      <w:r w:rsidR="009B5BFD">
        <w:rPr>
          <w:rFonts w:hint="eastAsia"/>
          <w:sz w:val="32"/>
          <w:szCs w:val="32"/>
        </w:rPr>
        <w:t>侨领掌舵</w:t>
      </w:r>
      <w:r w:rsidR="004F4D66">
        <w:rPr>
          <w:rFonts w:hint="eastAsia"/>
          <w:sz w:val="32"/>
          <w:szCs w:val="32"/>
        </w:rPr>
        <w:t>，</w:t>
      </w:r>
      <w:r w:rsidR="00FB59E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是我们</w:t>
      </w:r>
      <w:r w:rsidR="0027684E">
        <w:rPr>
          <w:rFonts w:hint="eastAsia"/>
          <w:sz w:val="32"/>
          <w:szCs w:val="32"/>
        </w:rPr>
        <w:t>拜祖大典</w:t>
      </w:r>
      <w:r>
        <w:rPr>
          <w:rFonts w:hint="eastAsia"/>
          <w:sz w:val="32"/>
          <w:szCs w:val="32"/>
        </w:rPr>
        <w:t>成功的关键；</w:t>
      </w:r>
    </w:p>
    <w:p w:rsidR="00A82EDC" w:rsidRDefault="003579D1" w:rsidP="00E304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感谢</w:t>
      </w:r>
      <w:r w:rsidR="00E021DB">
        <w:rPr>
          <w:rFonts w:hint="eastAsia"/>
          <w:sz w:val="32"/>
          <w:szCs w:val="32"/>
        </w:rPr>
        <w:t>大典总指挥：杨磊身兼多职，有</w:t>
      </w:r>
      <w:r w:rsidR="009B5BFD">
        <w:rPr>
          <w:rFonts w:hint="eastAsia"/>
          <w:sz w:val="32"/>
          <w:szCs w:val="32"/>
        </w:rPr>
        <w:t>自己的</w:t>
      </w:r>
      <w:r w:rsidR="00E021DB">
        <w:rPr>
          <w:rFonts w:hint="eastAsia"/>
          <w:sz w:val="32"/>
          <w:szCs w:val="32"/>
        </w:rPr>
        <w:t>学校要管理和教学，还有诊所要</w:t>
      </w:r>
      <w:r w:rsidR="009B5BFD">
        <w:rPr>
          <w:rFonts w:hint="eastAsia"/>
          <w:sz w:val="32"/>
          <w:szCs w:val="32"/>
        </w:rPr>
        <w:t>去坐诊</w:t>
      </w:r>
      <w:r w:rsidR="00E021DB">
        <w:rPr>
          <w:rFonts w:hint="eastAsia"/>
          <w:sz w:val="32"/>
          <w:szCs w:val="32"/>
        </w:rPr>
        <w:t>看病人，还有</w:t>
      </w:r>
      <w:r w:rsidR="009B5BFD">
        <w:rPr>
          <w:rFonts w:hint="eastAsia"/>
          <w:sz w:val="32"/>
          <w:szCs w:val="32"/>
        </w:rPr>
        <w:t>参与</w:t>
      </w:r>
      <w:r w:rsidR="00E021DB">
        <w:rPr>
          <w:rFonts w:hint="eastAsia"/>
          <w:sz w:val="32"/>
          <w:szCs w:val="32"/>
        </w:rPr>
        <w:t>其他的公益活动，每次为了</w:t>
      </w:r>
      <w:r w:rsidR="004F4D66">
        <w:rPr>
          <w:rFonts w:hint="eastAsia"/>
          <w:sz w:val="32"/>
          <w:szCs w:val="32"/>
        </w:rPr>
        <w:t>完成</w:t>
      </w:r>
      <w:r w:rsidR="00E021DB">
        <w:rPr>
          <w:rFonts w:hint="eastAsia"/>
          <w:sz w:val="32"/>
          <w:szCs w:val="32"/>
        </w:rPr>
        <w:t>大典的事</w:t>
      </w:r>
      <w:r w:rsidR="004F4D66">
        <w:rPr>
          <w:rFonts w:hint="eastAsia"/>
          <w:sz w:val="32"/>
          <w:szCs w:val="32"/>
        </w:rPr>
        <w:t>宜有时通宵不能合眼</w:t>
      </w:r>
      <w:r w:rsidR="009732CE">
        <w:rPr>
          <w:rFonts w:hint="eastAsia"/>
          <w:sz w:val="32"/>
          <w:szCs w:val="32"/>
        </w:rPr>
        <w:t>，从无怨言，任劳任怨</w:t>
      </w:r>
      <w:r w:rsidR="004F4D66">
        <w:rPr>
          <w:rFonts w:hint="eastAsia"/>
          <w:sz w:val="32"/>
          <w:szCs w:val="32"/>
        </w:rPr>
        <w:t>；总指挥胡长桥，处处彰显一个军人作风，苦活累活冲在前</w:t>
      </w:r>
      <w:r w:rsidR="009B5BFD">
        <w:rPr>
          <w:rFonts w:hint="eastAsia"/>
          <w:sz w:val="32"/>
          <w:szCs w:val="32"/>
        </w:rPr>
        <w:t>，从每次</w:t>
      </w:r>
      <w:r w:rsidR="007434C9">
        <w:rPr>
          <w:rFonts w:hint="eastAsia"/>
          <w:sz w:val="32"/>
          <w:szCs w:val="32"/>
        </w:rPr>
        <w:t>会议蒸馒头，到做队</w:t>
      </w:r>
      <w:r w:rsidR="009B5BFD">
        <w:rPr>
          <w:rFonts w:hint="eastAsia"/>
          <w:sz w:val="32"/>
          <w:szCs w:val="32"/>
        </w:rPr>
        <w:t>牌，香炉，买地毯，搬运物品等等</w:t>
      </w:r>
      <w:r w:rsidR="00230B67">
        <w:rPr>
          <w:rFonts w:hint="eastAsia"/>
          <w:sz w:val="32"/>
          <w:szCs w:val="32"/>
        </w:rPr>
        <w:t>，最后两周自己全力以赴</w:t>
      </w:r>
      <w:r w:rsidR="009B5BFD">
        <w:rPr>
          <w:rFonts w:hint="eastAsia"/>
          <w:sz w:val="32"/>
          <w:szCs w:val="32"/>
        </w:rPr>
        <w:t>，</w:t>
      </w:r>
      <w:r w:rsidR="007434C9">
        <w:rPr>
          <w:rFonts w:hint="eastAsia"/>
          <w:sz w:val="32"/>
          <w:szCs w:val="32"/>
        </w:rPr>
        <w:t>最关键是搭建舞台公司不给挂黄帝像时，我们做了很多努力都不行</w:t>
      </w:r>
      <w:r w:rsidR="009B5BFD">
        <w:rPr>
          <w:rFonts w:hint="eastAsia"/>
          <w:sz w:val="32"/>
          <w:szCs w:val="32"/>
        </w:rPr>
        <w:t>，他发挥通信兵的特长，一根根绳子从</w:t>
      </w:r>
      <w:r w:rsidR="009B5BFD">
        <w:rPr>
          <w:rFonts w:hint="eastAsia"/>
          <w:sz w:val="32"/>
          <w:szCs w:val="32"/>
        </w:rPr>
        <w:t>36</w:t>
      </w:r>
      <w:r w:rsidR="009B5BFD">
        <w:rPr>
          <w:rFonts w:hint="eastAsia"/>
          <w:sz w:val="32"/>
          <w:szCs w:val="32"/>
        </w:rPr>
        <w:t>英尺高度扔过去</w:t>
      </w:r>
      <w:r w:rsidR="00230B67">
        <w:rPr>
          <w:rFonts w:hint="eastAsia"/>
          <w:sz w:val="32"/>
          <w:szCs w:val="32"/>
        </w:rPr>
        <w:t>，胳膊都肿了不叫一声累；华商总会张福明会长，大典协办单位，担任总指挥的重任，从场地的安全，老侨的动员等等方方面面都考虑到，得知没人</w:t>
      </w:r>
      <w:r w:rsidR="00A82EDC">
        <w:rPr>
          <w:rFonts w:hint="eastAsia"/>
          <w:sz w:val="32"/>
          <w:szCs w:val="32"/>
        </w:rPr>
        <w:t>挂黄帝像之后，自己亲自上阵，三位总指挥杨磊开升降机，胡长桥和张福明会长爬到高处拴好每一根绳子，齐心协力顺利地把黄帝像高高挂起。在场的每一位都赞美他们的精神，他们不是因为自己是总指挥，而是他们有着传承中华文化的使命感和责任心！让我们以热烈的掌声谢谢他们！</w:t>
      </w:r>
    </w:p>
    <w:p w:rsidR="00A82EDC" w:rsidRDefault="003579D1" w:rsidP="00E304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感谢</w:t>
      </w:r>
      <w:r w:rsidR="00A82EDC">
        <w:rPr>
          <w:rFonts w:hint="eastAsia"/>
          <w:sz w:val="32"/>
          <w:szCs w:val="32"/>
        </w:rPr>
        <w:t>秘书长侯秀琴，热情积极，发挥自己的能力，大典的一</w:t>
      </w:r>
      <w:r w:rsidR="00A82EDC">
        <w:rPr>
          <w:rFonts w:hint="eastAsia"/>
          <w:sz w:val="32"/>
          <w:szCs w:val="32"/>
        </w:rPr>
        <w:lastRenderedPageBreak/>
        <w:t>些文件和杂事</w:t>
      </w:r>
      <w:r>
        <w:rPr>
          <w:rFonts w:hint="eastAsia"/>
          <w:sz w:val="32"/>
          <w:szCs w:val="32"/>
        </w:rPr>
        <w:t>很多，她先生经常出国不在家，自己要照顾公司生意，又要照顾两个孩子，牺牲休息，加班加点，还安排儿童合唱的事宜，大家都看得了她的辛苦。让我们为这样的秘书长点赞吧！</w:t>
      </w:r>
    </w:p>
    <w:p w:rsidR="003579D1" w:rsidRDefault="003579D1" w:rsidP="00E304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感谢大典的两位副主席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郑俊杰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张雪玲，默默无闻，踏踏实实地</w:t>
      </w:r>
      <w:r w:rsidR="00D11FD2">
        <w:rPr>
          <w:rFonts w:hint="eastAsia"/>
          <w:sz w:val="32"/>
          <w:szCs w:val="32"/>
        </w:rPr>
        <w:t>为大典奉献，排忧解难，关键时候显身手，出钱出力从中国带回黄丝巾整整三大箱，值得我们学习！</w:t>
      </w:r>
    </w:p>
    <w:p w:rsidR="00C831A1" w:rsidRDefault="0005747E" w:rsidP="00E304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感谢有专业经验的宣传</w:t>
      </w:r>
      <w:r w:rsidR="00727692">
        <w:rPr>
          <w:rFonts w:hint="eastAsia"/>
          <w:sz w:val="32"/>
          <w:szCs w:val="32"/>
        </w:rPr>
        <w:t>部长宋敏</w:t>
      </w:r>
      <w:r w:rsidR="00D03C73">
        <w:rPr>
          <w:rFonts w:hint="eastAsia"/>
          <w:sz w:val="32"/>
          <w:szCs w:val="32"/>
        </w:rPr>
        <w:t>、</w:t>
      </w:r>
      <w:r w:rsidR="00727692">
        <w:rPr>
          <w:rFonts w:hint="eastAsia"/>
          <w:sz w:val="32"/>
          <w:szCs w:val="32"/>
        </w:rPr>
        <w:t>副部长于丽</w:t>
      </w:r>
      <w:proofErr w:type="gramStart"/>
      <w:r w:rsidR="00727692">
        <w:rPr>
          <w:rFonts w:hint="eastAsia"/>
          <w:sz w:val="32"/>
          <w:szCs w:val="32"/>
        </w:rPr>
        <w:t>娜</w:t>
      </w:r>
      <w:proofErr w:type="gramEnd"/>
      <w:r w:rsidR="00727692">
        <w:rPr>
          <w:rFonts w:hint="eastAsia"/>
          <w:sz w:val="32"/>
          <w:szCs w:val="32"/>
        </w:rPr>
        <w:t>，</w:t>
      </w:r>
      <w:r w:rsidR="009732CE">
        <w:rPr>
          <w:rFonts w:hint="eastAsia"/>
          <w:sz w:val="32"/>
          <w:szCs w:val="32"/>
        </w:rPr>
        <w:t>网络部长黄宗江，</w:t>
      </w:r>
      <w:r w:rsidR="003579D1">
        <w:rPr>
          <w:rFonts w:hint="eastAsia"/>
          <w:sz w:val="32"/>
          <w:szCs w:val="32"/>
        </w:rPr>
        <w:t>为大典</w:t>
      </w:r>
      <w:r w:rsidR="00727692">
        <w:rPr>
          <w:rFonts w:hint="eastAsia"/>
          <w:sz w:val="32"/>
          <w:szCs w:val="32"/>
        </w:rPr>
        <w:t>建立了</w:t>
      </w:r>
      <w:proofErr w:type="gramStart"/>
      <w:r w:rsidR="00727692">
        <w:rPr>
          <w:rFonts w:hint="eastAsia"/>
          <w:sz w:val="32"/>
          <w:szCs w:val="32"/>
        </w:rPr>
        <w:t>微信公众号</w:t>
      </w:r>
      <w:proofErr w:type="gramEnd"/>
      <w:r w:rsidR="009732CE">
        <w:rPr>
          <w:rFonts w:hint="eastAsia"/>
          <w:sz w:val="32"/>
          <w:szCs w:val="32"/>
        </w:rPr>
        <w:t>和网站</w:t>
      </w:r>
      <w:r w:rsidR="00727692">
        <w:rPr>
          <w:rFonts w:hint="eastAsia"/>
          <w:sz w:val="32"/>
          <w:szCs w:val="32"/>
        </w:rPr>
        <w:t>，及时报道</w:t>
      </w:r>
      <w:r w:rsidR="009732CE">
        <w:rPr>
          <w:rFonts w:hint="eastAsia"/>
          <w:sz w:val="32"/>
          <w:szCs w:val="32"/>
        </w:rPr>
        <w:t>了</w:t>
      </w:r>
      <w:r w:rsidR="00D03C73">
        <w:rPr>
          <w:rFonts w:hint="eastAsia"/>
          <w:sz w:val="32"/>
          <w:szCs w:val="32"/>
        </w:rPr>
        <w:t>大典进展的每一个细节过程，既</w:t>
      </w:r>
      <w:r w:rsidR="00727692">
        <w:rPr>
          <w:rFonts w:hint="eastAsia"/>
          <w:sz w:val="32"/>
          <w:szCs w:val="32"/>
        </w:rPr>
        <w:t>宣传</w:t>
      </w:r>
      <w:r w:rsidR="003579D1">
        <w:rPr>
          <w:rFonts w:hint="eastAsia"/>
          <w:sz w:val="32"/>
          <w:szCs w:val="32"/>
        </w:rPr>
        <w:t>了大典又</w:t>
      </w:r>
      <w:r w:rsidR="00727692">
        <w:rPr>
          <w:rFonts w:hint="eastAsia"/>
          <w:sz w:val="32"/>
          <w:szCs w:val="32"/>
        </w:rPr>
        <w:t>鼓舞了士气，有时为了完成一篇报道直到深夜</w:t>
      </w:r>
      <w:r w:rsidR="00727692">
        <w:rPr>
          <w:rFonts w:hint="eastAsia"/>
          <w:sz w:val="32"/>
          <w:szCs w:val="32"/>
        </w:rPr>
        <w:t>2</w:t>
      </w:r>
      <w:r w:rsidR="00727692">
        <w:rPr>
          <w:rFonts w:hint="eastAsia"/>
          <w:sz w:val="32"/>
          <w:szCs w:val="32"/>
        </w:rPr>
        <w:t>点多，尤其是丽</w:t>
      </w:r>
      <w:proofErr w:type="gramStart"/>
      <w:r w:rsidR="00727692">
        <w:rPr>
          <w:rFonts w:hint="eastAsia"/>
          <w:sz w:val="32"/>
          <w:szCs w:val="32"/>
        </w:rPr>
        <w:t>娜</w:t>
      </w:r>
      <w:proofErr w:type="gramEnd"/>
      <w:r w:rsidR="00727692">
        <w:rPr>
          <w:rFonts w:hint="eastAsia"/>
          <w:sz w:val="32"/>
          <w:szCs w:val="32"/>
        </w:rPr>
        <w:t>，孩子生病都顾不上去看医生，工作效率是人人皆知的，</w:t>
      </w:r>
      <w:r w:rsidR="003579D1">
        <w:rPr>
          <w:rFonts w:hint="eastAsia"/>
          <w:sz w:val="32"/>
          <w:szCs w:val="32"/>
        </w:rPr>
        <w:t>宋敏不但完成宣传部工作，还兼管安排大巴，音响和摄像等等，不计个人得失，尽心尽力。有目共睹。值得称赞！</w:t>
      </w:r>
      <w:r w:rsidR="00727692">
        <w:rPr>
          <w:rFonts w:hint="eastAsia"/>
          <w:sz w:val="32"/>
          <w:szCs w:val="32"/>
        </w:rPr>
        <w:t>掌声</w:t>
      </w:r>
      <w:r w:rsidR="003579D1">
        <w:rPr>
          <w:rFonts w:hint="eastAsia"/>
          <w:sz w:val="32"/>
          <w:szCs w:val="32"/>
        </w:rPr>
        <w:t>送给他</w:t>
      </w:r>
      <w:r w:rsidR="003579D1">
        <w:rPr>
          <w:rFonts w:hint="eastAsia"/>
          <w:sz w:val="32"/>
          <w:szCs w:val="32"/>
        </w:rPr>
        <w:t>/</w:t>
      </w:r>
      <w:r w:rsidR="003579D1">
        <w:rPr>
          <w:rFonts w:hint="eastAsia"/>
          <w:sz w:val="32"/>
          <w:szCs w:val="32"/>
        </w:rPr>
        <w:t>她们。</w:t>
      </w:r>
    </w:p>
    <w:p w:rsidR="00D11FD2" w:rsidRDefault="00D11FD2" w:rsidP="00E304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感谢大典的艺术总监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董岚，徐兰英，贾惠君，她们是舞蹈合唱和礼仪小姐的统筹者，董岚在排练龙的传人伴舞时，遇到的困难自己解决，为确保舞蹈的精彩不顾自己身体生病，发烧一天没有吃饭坚持给孩子们排练，争取做到最好。徐兰英召集合唱演员，从排练场地到联系领唱老师，细心</w:t>
      </w:r>
      <w:r w:rsidR="004660DC">
        <w:rPr>
          <w:rFonts w:hint="eastAsia"/>
          <w:sz w:val="32"/>
          <w:szCs w:val="32"/>
        </w:rPr>
        <w:t>周到，</w:t>
      </w:r>
      <w:r w:rsidR="00125C6C">
        <w:rPr>
          <w:rFonts w:hint="eastAsia"/>
          <w:sz w:val="32"/>
          <w:szCs w:val="32"/>
        </w:rPr>
        <w:t>配合杨骞指挥，</w:t>
      </w:r>
      <w:r w:rsidR="004660DC">
        <w:rPr>
          <w:rFonts w:hint="eastAsia"/>
          <w:sz w:val="32"/>
          <w:szCs w:val="32"/>
        </w:rPr>
        <w:t>圆满完成合唱任务。贾惠君从舞蹈和礼仪小姐的培训，和李一冰，</w:t>
      </w:r>
      <w:r w:rsidR="004660DC">
        <w:rPr>
          <w:rFonts w:hint="eastAsia"/>
          <w:sz w:val="32"/>
          <w:szCs w:val="32"/>
        </w:rPr>
        <w:t>Lisa</w:t>
      </w:r>
      <w:r w:rsidR="004660DC">
        <w:rPr>
          <w:rFonts w:hint="eastAsia"/>
          <w:sz w:val="32"/>
          <w:szCs w:val="32"/>
        </w:rPr>
        <w:t>等，在</w:t>
      </w:r>
      <w:proofErr w:type="spellStart"/>
      <w:r w:rsidR="004660DC">
        <w:rPr>
          <w:rFonts w:hint="eastAsia"/>
          <w:sz w:val="32"/>
          <w:szCs w:val="32"/>
        </w:rPr>
        <w:t>MaryLima</w:t>
      </w:r>
      <w:proofErr w:type="spellEnd"/>
      <w:r w:rsidR="004660DC">
        <w:rPr>
          <w:rFonts w:hint="eastAsia"/>
          <w:sz w:val="32"/>
          <w:szCs w:val="32"/>
        </w:rPr>
        <w:t>老师的指导下，</w:t>
      </w:r>
      <w:r w:rsidR="004660DC">
        <w:rPr>
          <w:rFonts w:hint="eastAsia"/>
          <w:sz w:val="32"/>
          <w:szCs w:val="32"/>
        </w:rPr>
        <w:lastRenderedPageBreak/>
        <w:t>严格训练，耐心辅导，反复训练，要求每一个动作的细节做到位，真实功夫不负有心人呀，我们的舞蹈，合唱，礼仪小姐是大典的一道靓丽的风采！在此，道一声你们辛苦了。让我们用热烈的掌声谢谢她们。</w:t>
      </w:r>
    </w:p>
    <w:p w:rsidR="004660DC" w:rsidRDefault="004660DC" w:rsidP="00E304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特别感谢大典负责儿童合唱任务的童敏之老师</w:t>
      </w:r>
      <w:r w:rsidR="008F72A5">
        <w:rPr>
          <w:rFonts w:hint="eastAsia"/>
          <w:sz w:val="32"/>
          <w:szCs w:val="32"/>
        </w:rPr>
        <w:t>，这些出生在美国的孩子们，是我们炎黄子孙的后代，</w:t>
      </w:r>
      <w:r w:rsidR="00C9513F">
        <w:rPr>
          <w:rFonts w:hint="eastAsia"/>
          <w:sz w:val="32"/>
          <w:szCs w:val="32"/>
        </w:rPr>
        <w:t>他们都有一颗中国心，</w:t>
      </w:r>
      <w:r w:rsidR="008F72A5">
        <w:rPr>
          <w:rFonts w:hint="eastAsia"/>
          <w:sz w:val="32"/>
          <w:szCs w:val="32"/>
        </w:rPr>
        <w:t>传承</w:t>
      </w:r>
      <w:r w:rsidR="00C9513F">
        <w:rPr>
          <w:rFonts w:hint="eastAsia"/>
          <w:sz w:val="32"/>
          <w:szCs w:val="32"/>
        </w:rPr>
        <w:t>着</w:t>
      </w:r>
      <w:r w:rsidR="008F72A5">
        <w:rPr>
          <w:rFonts w:hint="eastAsia"/>
          <w:sz w:val="32"/>
          <w:szCs w:val="32"/>
        </w:rPr>
        <w:t>炎黄文化世世代代，源远流长的，孩子们有的不会中文，从</w:t>
      </w:r>
      <w:r w:rsidR="008F72A5">
        <w:rPr>
          <w:rFonts w:hint="eastAsia"/>
          <w:sz w:val="32"/>
          <w:szCs w:val="32"/>
        </w:rPr>
        <w:t>4</w:t>
      </w:r>
      <w:r w:rsidR="008F72A5">
        <w:rPr>
          <w:rFonts w:hint="eastAsia"/>
          <w:sz w:val="32"/>
          <w:szCs w:val="32"/>
        </w:rPr>
        <w:t>岁到</w:t>
      </w:r>
      <w:r w:rsidR="008F72A5">
        <w:rPr>
          <w:rFonts w:hint="eastAsia"/>
          <w:sz w:val="32"/>
          <w:szCs w:val="32"/>
        </w:rPr>
        <w:t>12</w:t>
      </w:r>
      <w:r w:rsidR="008F72A5">
        <w:rPr>
          <w:rFonts w:hint="eastAsia"/>
          <w:sz w:val="32"/>
          <w:szCs w:val="32"/>
        </w:rPr>
        <w:t>岁，有童老师的排练，</w:t>
      </w:r>
      <w:r w:rsidR="008F72A5">
        <w:rPr>
          <w:rFonts w:hint="eastAsia"/>
          <w:sz w:val="32"/>
          <w:szCs w:val="32"/>
        </w:rPr>
        <w:t>Helen</w:t>
      </w:r>
      <w:r w:rsidR="008F72A5">
        <w:rPr>
          <w:rFonts w:hint="eastAsia"/>
          <w:sz w:val="32"/>
          <w:szCs w:val="32"/>
        </w:rPr>
        <w:t>和</w:t>
      </w:r>
      <w:r w:rsidR="008F72A5">
        <w:rPr>
          <w:rFonts w:hint="eastAsia"/>
          <w:sz w:val="32"/>
          <w:szCs w:val="32"/>
        </w:rPr>
        <w:t>Ana</w:t>
      </w:r>
      <w:r w:rsidR="008F72A5">
        <w:rPr>
          <w:rFonts w:hint="eastAsia"/>
          <w:sz w:val="32"/>
          <w:szCs w:val="32"/>
        </w:rPr>
        <w:t>以及家长们的配合下，这些孩子们可以流利地成功地演唱《黄帝颂》，这成功的背后要付出多少时间和精力，还要有对孩子们的爱呀！</w:t>
      </w:r>
      <w:r w:rsidR="0027684E">
        <w:rPr>
          <w:rFonts w:hint="eastAsia"/>
          <w:sz w:val="32"/>
          <w:szCs w:val="32"/>
        </w:rPr>
        <w:t>太不容易了。当孩子们穿上</w:t>
      </w:r>
      <w:r w:rsidR="008F72A5">
        <w:rPr>
          <w:rFonts w:hint="eastAsia"/>
          <w:sz w:val="32"/>
          <w:szCs w:val="32"/>
        </w:rPr>
        <w:t>解冰老师提供</w:t>
      </w:r>
      <w:r w:rsidR="0027684E">
        <w:rPr>
          <w:rFonts w:hint="eastAsia"/>
          <w:sz w:val="32"/>
          <w:szCs w:val="32"/>
        </w:rPr>
        <w:t>的</w:t>
      </w:r>
      <w:r w:rsidR="008F72A5">
        <w:rPr>
          <w:rFonts w:hint="eastAsia"/>
          <w:sz w:val="32"/>
          <w:szCs w:val="32"/>
        </w:rPr>
        <w:t>56</w:t>
      </w:r>
      <w:r w:rsidR="0027684E">
        <w:rPr>
          <w:rFonts w:hint="eastAsia"/>
          <w:sz w:val="32"/>
          <w:szCs w:val="32"/>
        </w:rPr>
        <w:t>个民</w:t>
      </w:r>
      <w:r w:rsidR="008F72A5">
        <w:rPr>
          <w:rFonts w:hint="eastAsia"/>
          <w:sz w:val="32"/>
          <w:szCs w:val="32"/>
        </w:rPr>
        <w:t>族服装</w:t>
      </w:r>
      <w:r w:rsidR="0027684E">
        <w:rPr>
          <w:rFonts w:hint="eastAsia"/>
          <w:sz w:val="32"/>
          <w:szCs w:val="32"/>
        </w:rPr>
        <w:t>出现在主拜台上</w:t>
      </w:r>
      <w:r w:rsidR="00973522">
        <w:rPr>
          <w:rFonts w:hint="eastAsia"/>
          <w:sz w:val="32"/>
          <w:szCs w:val="32"/>
        </w:rPr>
        <w:t>和著名女高音高曼华和著名男中音党伟光共同高唱颂歌</w:t>
      </w:r>
      <w:r w:rsidR="0027684E">
        <w:rPr>
          <w:rFonts w:hint="eastAsia"/>
          <w:sz w:val="32"/>
          <w:szCs w:val="32"/>
        </w:rPr>
        <w:t>时</w:t>
      </w:r>
      <w:r w:rsidR="008F72A5">
        <w:rPr>
          <w:rFonts w:hint="eastAsia"/>
          <w:sz w:val="32"/>
          <w:szCs w:val="32"/>
        </w:rPr>
        <w:t>，</w:t>
      </w:r>
      <w:r w:rsidR="0027684E">
        <w:rPr>
          <w:rFonts w:hint="eastAsia"/>
          <w:sz w:val="32"/>
          <w:szCs w:val="32"/>
        </w:rPr>
        <w:t>这歌声传遍了全世界！感谢有你们！</w:t>
      </w:r>
    </w:p>
    <w:p w:rsidR="0027684E" w:rsidRDefault="0027684E" w:rsidP="00E304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还有我们的播音员，敬业而有专业</w:t>
      </w:r>
      <w:r w:rsidR="00973522">
        <w:rPr>
          <w:rFonts w:hint="eastAsia"/>
          <w:sz w:val="32"/>
          <w:szCs w:val="32"/>
        </w:rPr>
        <w:t>，他们的声音和配合可以说最佳搭档，我们为有这样的主播而自豪！</w:t>
      </w:r>
    </w:p>
    <w:p w:rsidR="00434066" w:rsidRDefault="00434066" w:rsidP="00E304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大典在第九项议程创新为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祖国</w:t>
      </w:r>
      <w:r>
        <w:rPr>
          <w:sz w:val="32"/>
          <w:szCs w:val="32"/>
        </w:rPr>
        <w:t>—</w:t>
      </w:r>
      <w:r>
        <w:rPr>
          <w:rFonts w:hint="eastAsia"/>
          <w:sz w:val="32"/>
          <w:szCs w:val="32"/>
        </w:rPr>
        <w:t>祝福您！有海外华侨作词作曲，代表着我们海外华人华侨热爱祖国，祝福祖国的一首歌，</w:t>
      </w:r>
      <w:r w:rsidR="00C9513F">
        <w:rPr>
          <w:rFonts w:hint="eastAsia"/>
          <w:sz w:val="32"/>
          <w:szCs w:val="32"/>
        </w:rPr>
        <w:t>唱出海外华人的爱国之心，</w:t>
      </w:r>
      <w:r>
        <w:rPr>
          <w:rFonts w:hint="eastAsia"/>
          <w:sz w:val="32"/>
          <w:szCs w:val="32"/>
        </w:rPr>
        <w:t>获得了海内外华人的赞扬！感谢我们</w:t>
      </w:r>
      <w:r w:rsidR="009732CE">
        <w:rPr>
          <w:rFonts w:hint="eastAsia"/>
          <w:sz w:val="32"/>
          <w:szCs w:val="32"/>
        </w:rPr>
        <w:t>湾区</w:t>
      </w:r>
      <w:r>
        <w:rPr>
          <w:rFonts w:hint="eastAsia"/>
          <w:sz w:val="32"/>
          <w:szCs w:val="32"/>
        </w:rPr>
        <w:t>的</w:t>
      </w:r>
      <w:r w:rsidR="009732CE">
        <w:rPr>
          <w:rFonts w:hint="eastAsia"/>
          <w:sz w:val="32"/>
          <w:szCs w:val="32"/>
        </w:rPr>
        <w:t>男高音</w:t>
      </w:r>
      <w:r>
        <w:rPr>
          <w:rFonts w:hint="eastAsia"/>
          <w:sz w:val="32"/>
          <w:szCs w:val="32"/>
        </w:rPr>
        <w:t>歌唱家</w:t>
      </w:r>
      <w:r w:rsidR="009732CE">
        <w:rPr>
          <w:rFonts w:hint="eastAsia"/>
          <w:sz w:val="32"/>
          <w:szCs w:val="32"/>
        </w:rPr>
        <w:t>，两届大典顾问欧阳飞鹏携和谐之声艺术团团长倪娜，专业声乐演员</w:t>
      </w:r>
      <w:r>
        <w:rPr>
          <w:rFonts w:hint="eastAsia"/>
          <w:sz w:val="32"/>
          <w:szCs w:val="32"/>
        </w:rPr>
        <w:t>乐佳</w:t>
      </w:r>
      <w:r w:rsidR="009732CE">
        <w:rPr>
          <w:rFonts w:hint="eastAsia"/>
          <w:sz w:val="32"/>
          <w:szCs w:val="32"/>
        </w:rPr>
        <w:t>和刘杨共同</w:t>
      </w:r>
      <w:r>
        <w:rPr>
          <w:rFonts w:hint="eastAsia"/>
          <w:sz w:val="32"/>
          <w:szCs w:val="32"/>
        </w:rPr>
        <w:t>的演</w:t>
      </w:r>
      <w:r>
        <w:rPr>
          <w:rFonts w:hint="eastAsia"/>
          <w:sz w:val="32"/>
          <w:szCs w:val="32"/>
        </w:rPr>
        <w:lastRenderedPageBreak/>
        <w:t>唱。谢谢你们！</w:t>
      </w:r>
    </w:p>
    <w:p w:rsidR="00C9513F" w:rsidRDefault="00C9513F" w:rsidP="00E304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感谢美国中医公会出钱出力支持和参与拜祖大典</w:t>
      </w:r>
      <w:r w:rsidR="009732CE">
        <w:rPr>
          <w:rFonts w:hint="eastAsia"/>
          <w:sz w:val="32"/>
          <w:szCs w:val="32"/>
        </w:rPr>
        <w:t>活动</w:t>
      </w:r>
      <w:r>
        <w:rPr>
          <w:rFonts w:hint="eastAsia"/>
          <w:sz w:val="32"/>
          <w:szCs w:val="32"/>
        </w:rPr>
        <w:t>。</w:t>
      </w:r>
    </w:p>
    <w:p w:rsidR="00C9513F" w:rsidRDefault="00C9513F" w:rsidP="00E304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感谢为拜祖大典慷慨解囊的共同主席：赵华，庹朝彦，贾惠君，徐兰英，李一冰，侯秀琴。</w:t>
      </w:r>
    </w:p>
    <w:p w:rsidR="007434C9" w:rsidRDefault="00434066" w:rsidP="00E304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感谢大典当天清晨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点多来到市府广场做事的义工谭大姐，米景超，李博谟，邹志强，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李振宇，张琳，</w:t>
      </w:r>
      <w:r w:rsidR="00C9513F">
        <w:rPr>
          <w:rFonts w:hint="eastAsia"/>
          <w:sz w:val="32"/>
          <w:szCs w:val="32"/>
        </w:rPr>
        <w:t>张小凡，张晓澄，</w:t>
      </w:r>
      <w:r w:rsidR="00C9513F">
        <w:rPr>
          <w:rFonts w:hint="eastAsia"/>
          <w:sz w:val="32"/>
          <w:szCs w:val="32"/>
        </w:rPr>
        <w:t>Ivy</w:t>
      </w:r>
      <w:r w:rsidR="00C9513F">
        <w:rPr>
          <w:rFonts w:hint="eastAsia"/>
          <w:sz w:val="32"/>
          <w:szCs w:val="32"/>
        </w:rPr>
        <w:t>和河洛医科大学的义工们，金山华人服务社的义工们</w:t>
      </w:r>
      <w:r w:rsidR="009732CE">
        <w:rPr>
          <w:rFonts w:hint="eastAsia"/>
          <w:sz w:val="32"/>
          <w:szCs w:val="32"/>
        </w:rPr>
        <w:t>的辛劳</w:t>
      </w:r>
      <w:r w:rsidR="00125C6C">
        <w:rPr>
          <w:rFonts w:hint="eastAsia"/>
          <w:sz w:val="32"/>
          <w:szCs w:val="32"/>
        </w:rPr>
        <w:t>，感谢</w:t>
      </w:r>
      <w:r w:rsidR="009732CE">
        <w:rPr>
          <w:rFonts w:hint="eastAsia"/>
          <w:sz w:val="32"/>
          <w:szCs w:val="32"/>
        </w:rPr>
        <w:t>张</w:t>
      </w:r>
      <w:r w:rsidR="00125C6C">
        <w:rPr>
          <w:rFonts w:hint="eastAsia"/>
          <w:sz w:val="32"/>
          <w:szCs w:val="32"/>
        </w:rPr>
        <w:t>月平免费印刷我们的队牌</w:t>
      </w:r>
      <w:r w:rsidR="00C9513F">
        <w:rPr>
          <w:rFonts w:hint="eastAsia"/>
          <w:sz w:val="32"/>
          <w:szCs w:val="32"/>
        </w:rPr>
        <w:t>等等</w:t>
      </w:r>
      <w:r w:rsidR="009732CE">
        <w:rPr>
          <w:rFonts w:hint="eastAsia"/>
          <w:sz w:val="32"/>
          <w:szCs w:val="32"/>
        </w:rPr>
        <w:t>说不完的感人事迹</w:t>
      </w:r>
      <w:r w:rsidR="00C9513F">
        <w:rPr>
          <w:rFonts w:hint="eastAsia"/>
          <w:sz w:val="32"/>
          <w:szCs w:val="32"/>
        </w:rPr>
        <w:t>。</w:t>
      </w:r>
    </w:p>
    <w:p w:rsidR="00C112E6" w:rsidRDefault="00C112E6" w:rsidP="00E304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我们</w:t>
      </w:r>
      <w:r w:rsidR="009732CE">
        <w:rPr>
          <w:rFonts w:hint="eastAsia"/>
          <w:sz w:val="32"/>
          <w:szCs w:val="32"/>
        </w:rPr>
        <w:t>非常</w:t>
      </w:r>
      <w:r>
        <w:rPr>
          <w:rFonts w:hint="eastAsia"/>
          <w:sz w:val="32"/>
          <w:szCs w:val="32"/>
        </w:rPr>
        <w:t>感谢中国新郑黄帝故里拜祖大典和新郑农业银行的支持和赞助</w:t>
      </w:r>
      <w:r w:rsidR="00A233CD">
        <w:rPr>
          <w:rFonts w:hint="eastAsia"/>
          <w:sz w:val="32"/>
          <w:szCs w:val="32"/>
        </w:rPr>
        <w:t>，使</w:t>
      </w:r>
      <w:r w:rsidR="009732CE">
        <w:rPr>
          <w:rFonts w:hint="eastAsia"/>
          <w:sz w:val="32"/>
          <w:szCs w:val="32"/>
        </w:rPr>
        <w:t>我们海外华夏儿女与祖国同胞同拜</w:t>
      </w:r>
      <w:r w:rsidR="00A233CD">
        <w:rPr>
          <w:rFonts w:hint="eastAsia"/>
          <w:sz w:val="32"/>
          <w:szCs w:val="32"/>
        </w:rPr>
        <w:t>人文始祖</w:t>
      </w:r>
      <w:r w:rsidR="00A233CD">
        <w:rPr>
          <w:sz w:val="32"/>
          <w:szCs w:val="32"/>
        </w:rPr>
        <w:t>—</w:t>
      </w:r>
      <w:r w:rsidR="00A233CD">
        <w:rPr>
          <w:rFonts w:hint="eastAsia"/>
          <w:sz w:val="32"/>
          <w:szCs w:val="32"/>
        </w:rPr>
        <w:t>轩辕黄帝，弘扬民族精神，传承黄帝文化打下良好根基</w:t>
      </w:r>
      <w:r>
        <w:rPr>
          <w:rFonts w:hint="eastAsia"/>
          <w:sz w:val="32"/>
          <w:szCs w:val="32"/>
        </w:rPr>
        <w:t>。感谢河南政协文史馆永久的收藏了</w:t>
      </w:r>
      <w:r w:rsidR="00A233CD">
        <w:rPr>
          <w:rFonts w:hint="eastAsia"/>
          <w:sz w:val="32"/>
          <w:szCs w:val="32"/>
        </w:rPr>
        <w:t>印记这海外华侨签名的祈福画卷，载入史册</w:t>
      </w:r>
      <w:r>
        <w:rPr>
          <w:rFonts w:hint="eastAsia"/>
          <w:sz w:val="32"/>
          <w:szCs w:val="32"/>
        </w:rPr>
        <w:t>。</w:t>
      </w:r>
      <w:r w:rsidR="00A233CD">
        <w:rPr>
          <w:rFonts w:hint="eastAsia"/>
          <w:sz w:val="32"/>
          <w:szCs w:val="32"/>
        </w:rPr>
        <w:t>感谢收藏家招思红女士把海外拜祖的资料收藏在</w:t>
      </w:r>
      <w:r w:rsidR="00A233CD">
        <w:rPr>
          <w:rFonts w:hint="eastAsia"/>
          <w:sz w:val="32"/>
          <w:szCs w:val="32"/>
        </w:rPr>
        <w:t>--</w:t>
      </w:r>
      <w:r w:rsidR="00A233CD">
        <w:rPr>
          <w:rFonts w:hint="eastAsia"/>
          <w:sz w:val="32"/>
          <w:szCs w:val="32"/>
        </w:rPr>
        <w:t>中国华侨历史博物馆。</w:t>
      </w:r>
    </w:p>
    <w:p w:rsidR="00A233CD" w:rsidRPr="00A233CD" w:rsidRDefault="00A233CD" w:rsidP="00E304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感谢新闻媒体的记者们，及时采访和宣传报道拜祖大典的新闻和现场全球直播。</w:t>
      </w:r>
    </w:p>
    <w:p w:rsidR="00C112E6" w:rsidRDefault="00C112E6" w:rsidP="00E304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年拜祖大典轰轰烈烈，有</w:t>
      </w:r>
      <w:r>
        <w:rPr>
          <w:rFonts w:hint="eastAsia"/>
          <w:sz w:val="32"/>
          <w:szCs w:val="32"/>
        </w:rPr>
        <w:t>53</w:t>
      </w:r>
      <w:r>
        <w:rPr>
          <w:rFonts w:hint="eastAsia"/>
          <w:sz w:val="32"/>
          <w:szCs w:val="32"/>
        </w:rPr>
        <w:t>个社团近</w:t>
      </w:r>
      <w:r>
        <w:rPr>
          <w:rFonts w:hint="eastAsia"/>
          <w:sz w:val="32"/>
          <w:szCs w:val="32"/>
        </w:rPr>
        <w:t>3000</w:t>
      </w:r>
      <w:r>
        <w:rPr>
          <w:rFonts w:hint="eastAsia"/>
          <w:sz w:val="32"/>
          <w:szCs w:val="32"/>
        </w:rPr>
        <w:t>人参加，从儿童到</w:t>
      </w:r>
      <w:r>
        <w:rPr>
          <w:rFonts w:hint="eastAsia"/>
          <w:sz w:val="32"/>
          <w:szCs w:val="32"/>
        </w:rPr>
        <w:t>93</w:t>
      </w:r>
      <w:r>
        <w:rPr>
          <w:rFonts w:hint="eastAsia"/>
          <w:sz w:val="32"/>
          <w:szCs w:val="32"/>
        </w:rPr>
        <w:t>岁推着轮椅来拜祖的老华侨，凝聚在一起遥拜中华民族的人文始祖</w:t>
      </w:r>
      <w:r>
        <w:rPr>
          <w:sz w:val="32"/>
          <w:szCs w:val="32"/>
        </w:rPr>
        <w:t>—</w:t>
      </w:r>
      <w:r>
        <w:rPr>
          <w:rFonts w:hint="eastAsia"/>
          <w:sz w:val="32"/>
          <w:szCs w:val="32"/>
        </w:rPr>
        <w:t>轩辕黄帝，共襄</w:t>
      </w:r>
      <w:r w:rsidR="00A233CD">
        <w:rPr>
          <w:rFonts w:hint="eastAsia"/>
          <w:sz w:val="32"/>
          <w:szCs w:val="32"/>
        </w:rPr>
        <w:t>这一</w:t>
      </w:r>
      <w:r>
        <w:rPr>
          <w:rFonts w:hint="eastAsia"/>
          <w:sz w:val="32"/>
          <w:szCs w:val="32"/>
        </w:rPr>
        <w:t>盛举！</w:t>
      </w:r>
    </w:p>
    <w:p w:rsidR="00C112E6" w:rsidRDefault="00C112E6" w:rsidP="00E304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最后引用罗林泉大使的致词：继承弘扬中华民族慎终追远，</w:t>
      </w:r>
      <w:r>
        <w:rPr>
          <w:rFonts w:hint="eastAsia"/>
          <w:sz w:val="32"/>
          <w:szCs w:val="32"/>
        </w:rPr>
        <w:lastRenderedPageBreak/>
        <w:t>民族归厚的传统理念，</w:t>
      </w:r>
      <w:r w:rsidR="00125C6C">
        <w:rPr>
          <w:rFonts w:hint="eastAsia"/>
          <w:sz w:val="32"/>
          <w:szCs w:val="32"/>
        </w:rPr>
        <w:t>使得海外炎黄子孙在回家的路上不惶惑，不迷失。沿袭黄帝故里拜祖大典的仪式重演与符号象征，共同祈愿中华民族繁荣昌盛，华夏子孙福泽绵绵。</w:t>
      </w:r>
    </w:p>
    <w:p w:rsidR="00125C6C" w:rsidRPr="00125C6C" w:rsidRDefault="00125C6C" w:rsidP="00E304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期待明年我们携起手来，再创辉煌。</w:t>
      </w:r>
    </w:p>
    <w:p w:rsidR="007434C9" w:rsidRDefault="007434C9" w:rsidP="00E304CD">
      <w:pPr>
        <w:rPr>
          <w:sz w:val="32"/>
          <w:szCs w:val="32"/>
        </w:rPr>
      </w:pPr>
    </w:p>
    <w:p w:rsidR="0027684E" w:rsidRPr="0027684E" w:rsidRDefault="007434C9" w:rsidP="00E304CD">
      <w:pPr>
        <w:rPr>
          <w:sz w:val="32"/>
          <w:szCs w:val="32"/>
        </w:rPr>
      </w:pPr>
      <w:r w:rsidRPr="0027684E">
        <w:rPr>
          <w:rFonts w:hint="eastAsia"/>
          <w:sz w:val="32"/>
          <w:szCs w:val="32"/>
        </w:rPr>
        <w:t xml:space="preserve"> </w:t>
      </w:r>
      <w:r w:rsidR="00D03C73">
        <w:rPr>
          <w:rFonts w:ascii="microsoft yahei" w:hAnsi="microsoft yahei"/>
          <w:color w:val="333333"/>
          <w:sz w:val="30"/>
          <w:szCs w:val="30"/>
        </w:rPr>
        <w:t>2016</w:t>
      </w:r>
      <w:r w:rsidR="00D03C73">
        <w:rPr>
          <w:rFonts w:ascii="microsoft yahei" w:hAnsi="microsoft yahei"/>
          <w:color w:val="333333"/>
          <w:sz w:val="30"/>
          <w:szCs w:val="30"/>
        </w:rPr>
        <w:t>、</w:t>
      </w:r>
      <w:r w:rsidR="00D03C73">
        <w:rPr>
          <w:rFonts w:ascii="microsoft yahei" w:hAnsi="microsoft yahei"/>
          <w:color w:val="333333"/>
          <w:sz w:val="30"/>
          <w:szCs w:val="30"/>
        </w:rPr>
        <w:t>2017</w:t>
      </w:r>
      <w:r w:rsidR="00D03C73">
        <w:rPr>
          <w:rFonts w:ascii="microsoft yahei" w:hAnsi="microsoft yahei"/>
          <w:color w:val="333333"/>
          <w:sz w:val="30"/>
          <w:szCs w:val="30"/>
        </w:rPr>
        <w:t>海外炎黄子孙拜祖大典主席</w:t>
      </w:r>
      <w:r w:rsidR="00D03C73">
        <w:rPr>
          <w:rFonts w:ascii="microsoft yahei" w:hAnsi="microsoft yahei"/>
          <w:color w:val="333333"/>
          <w:sz w:val="30"/>
          <w:szCs w:val="30"/>
        </w:rPr>
        <w:t xml:space="preserve"> </w:t>
      </w:r>
      <w:r w:rsidR="00D03C73">
        <w:rPr>
          <w:rFonts w:ascii="microsoft yahei" w:hAnsi="microsoft yahei"/>
          <w:color w:val="333333"/>
          <w:sz w:val="30"/>
          <w:szCs w:val="30"/>
        </w:rPr>
        <w:t>张丽莉</w:t>
      </w:r>
    </w:p>
    <w:p w:rsidR="004660DC" w:rsidRPr="00C831A1" w:rsidRDefault="004660DC" w:rsidP="00E304CD">
      <w:pPr>
        <w:rPr>
          <w:sz w:val="40"/>
          <w:szCs w:val="40"/>
        </w:rPr>
      </w:pPr>
    </w:p>
    <w:sectPr w:rsidR="004660DC" w:rsidRPr="00C831A1" w:rsidSect="002051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141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6D5" w:rsidRDefault="002236D5" w:rsidP="00CB66D6">
      <w:pPr>
        <w:ind w:right="-584"/>
      </w:pPr>
      <w:r>
        <w:separator/>
      </w:r>
    </w:p>
  </w:endnote>
  <w:endnote w:type="continuationSeparator" w:id="0">
    <w:p w:rsidR="002236D5" w:rsidRDefault="002236D5" w:rsidP="00CB66D6">
      <w:pPr>
        <w:ind w:right="-58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D6" w:rsidRDefault="00CB66D6" w:rsidP="00CB66D6">
    <w:pPr>
      <w:pStyle w:val="Footer"/>
      <w:ind w:right="-58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D6" w:rsidRDefault="00CB66D6" w:rsidP="00CB66D6">
    <w:pPr>
      <w:pStyle w:val="Footer"/>
      <w:ind w:right="-58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D6" w:rsidRDefault="00CB66D6" w:rsidP="00CB66D6">
    <w:pPr>
      <w:pStyle w:val="Footer"/>
      <w:ind w:right="-5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6D5" w:rsidRDefault="002236D5" w:rsidP="00CB66D6">
      <w:pPr>
        <w:ind w:right="-584"/>
      </w:pPr>
      <w:r>
        <w:separator/>
      </w:r>
    </w:p>
  </w:footnote>
  <w:footnote w:type="continuationSeparator" w:id="0">
    <w:p w:rsidR="002236D5" w:rsidRDefault="002236D5" w:rsidP="00CB66D6">
      <w:pPr>
        <w:ind w:right="-58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C7" w:rsidRDefault="00AD6E8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D2" w:rsidRDefault="009B70D0" w:rsidP="007B66D2">
    <w:pPr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89.95pt;margin-top:-71.15pt;width:608.65pt;height:100.75pt;z-index:-1" o:allowoverlap="f">
          <v:imagedata r:id="rId1" o:title="信纸3-炎黄子孙"/>
        </v:shape>
      </w:pict>
    </w:r>
  </w:p>
  <w:p w:rsidR="007B66D2" w:rsidRDefault="007B66D2" w:rsidP="007B66D2">
    <w:pPr>
      <w:jc w:val="left"/>
    </w:pPr>
  </w:p>
  <w:p w:rsidR="00205147" w:rsidRPr="00E304CD" w:rsidRDefault="00205147" w:rsidP="007B66D2">
    <w:pPr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D6" w:rsidRDefault="00CB66D6" w:rsidP="00CB66D6">
    <w:pPr>
      <w:pStyle w:val="Header"/>
      <w:ind w:right="-58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6D6"/>
    <w:rsid w:val="00001D6B"/>
    <w:rsid w:val="00004FB0"/>
    <w:rsid w:val="00006F6C"/>
    <w:rsid w:val="0000726B"/>
    <w:rsid w:val="000125B4"/>
    <w:rsid w:val="00012BEA"/>
    <w:rsid w:val="00014BEF"/>
    <w:rsid w:val="00015E9A"/>
    <w:rsid w:val="00015F02"/>
    <w:rsid w:val="00016AAC"/>
    <w:rsid w:val="0001748A"/>
    <w:rsid w:val="00017C24"/>
    <w:rsid w:val="000213F2"/>
    <w:rsid w:val="0002199A"/>
    <w:rsid w:val="000223FE"/>
    <w:rsid w:val="0002285E"/>
    <w:rsid w:val="00024CC9"/>
    <w:rsid w:val="00025892"/>
    <w:rsid w:val="00025AAF"/>
    <w:rsid w:val="00027823"/>
    <w:rsid w:val="000278C1"/>
    <w:rsid w:val="000347C4"/>
    <w:rsid w:val="00035144"/>
    <w:rsid w:val="000359FB"/>
    <w:rsid w:val="00036B3F"/>
    <w:rsid w:val="00037FBB"/>
    <w:rsid w:val="00040109"/>
    <w:rsid w:val="0004034F"/>
    <w:rsid w:val="00041EEF"/>
    <w:rsid w:val="000429B3"/>
    <w:rsid w:val="0004317F"/>
    <w:rsid w:val="000445D6"/>
    <w:rsid w:val="00044A82"/>
    <w:rsid w:val="000453FA"/>
    <w:rsid w:val="00050385"/>
    <w:rsid w:val="000505E6"/>
    <w:rsid w:val="000511F6"/>
    <w:rsid w:val="00052812"/>
    <w:rsid w:val="000541B7"/>
    <w:rsid w:val="00056C83"/>
    <w:rsid w:val="00056E0D"/>
    <w:rsid w:val="0005747E"/>
    <w:rsid w:val="00060CE9"/>
    <w:rsid w:val="0006113D"/>
    <w:rsid w:val="00062410"/>
    <w:rsid w:val="00065E03"/>
    <w:rsid w:val="0006651E"/>
    <w:rsid w:val="000703DD"/>
    <w:rsid w:val="00070524"/>
    <w:rsid w:val="00070695"/>
    <w:rsid w:val="000706A7"/>
    <w:rsid w:val="00071FDC"/>
    <w:rsid w:val="0007324A"/>
    <w:rsid w:val="00073D31"/>
    <w:rsid w:val="000747AD"/>
    <w:rsid w:val="00074A67"/>
    <w:rsid w:val="00074D1C"/>
    <w:rsid w:val="0007519B"/>
    <w:rsid w:val="000755CF"/>
    <w:rsid w:val="00076DE0"/>
    <w:rsid w:val="00080593"/>
    <w:rsid w:val="00080ADA"/>
    <w:rsid w:val="0008206E"/>
    <w:rsid w:val="00083863"/>
    <w:rsid w:val="0008566F"/>
    <w:rsid w:val="000866B0"/>
    <w:rsid w:val="00086949"/>
    <w:rsid w:val="00087E69"/>
    <w:rsid w:val="00092E9D"/>
    <w:rsid w:val="00094308"/>
    <w:rsid w:val="00095850"/>
    <w:rsid w:val="000960C3"/>
    <w:rsid w:val="000977E6"/>
    <w:rsid w:val="00097A99"/>
    <w:rsid w:val="000A0319"/>
    <w:rsid w:val="000A2379"/>
    <w:rsid w:val="000A2A2C"/>
    <w:rsid w:val="000A5574"/>
    <w:rsid w:val="000A5664"/>
    <w:rsid w:val="000A6F8F"/>
    <w:rsid w:val="000B1330"/>
    <w:rsid w:val="000B20E4"/>
    <w:rsid w:val="000B457D"/>
    <w:rsid w:val="000B68D2"/>
    <w:rsid w:val="000B7A1C"/>
    <w:rsid w:val="000C01D0"/>
    <w:rsid w:val="000C05DC"/>
    <w:rsid w:val="000C1EED"/>
    <w:rsid w:val="000C2783"/>
    <w:rsid w:val="000C500D"/>
    <w:rsid w:val="000C5709"/>
    <w:rsid w:val="000C621D"/>
    <w:rsid w:val="000C7410"/>
    <w:rsid w:val="000C7DAC"/>
    <w:rsid w:val="000D01E8"/>
    <w:rsid w:val="000D1955"/>
    <w:rsid w:val="000D29E2"/>
    <w:rsid w:val="000D3AB7"/>
    <w:rsid w:val="000D4EAC"/>
    <w:rsid w:val="000D6674"/>
    <w:rsid w:val="000D669A"/>
    <w:rsid w:val="000D70E6"/>
    <w:rsid w:val="000D78FA"/>
    <w:rsid w:val="000E02CB"/>
    <w:rsid w:val="000E0E46"/>
    <w:rsid w:val="000E15C0"/>
    <w:rsid w:val="000E1670"/>
    <w:rsid w:val="000E1EB0"/>
    <w:rsid w:val="000E2618"/>
    <w:rsid w:val="000E2A71"/>
    <w:rsid w:val="000E30FB"/>
    <w:rsid w:val="000E5147"/>
    <w:rsid w:val="000E770C"/>
    <w:rsid w:val="000F08A2"/>
    <w:rsid w:val="000F0CDF"/>
    <w:rsid w:val="000F19A4"/>
    <w:rsid w:val="000F3EFC"/>
    <w:rsid w:val="000F56B0"/>
    <w:rsid w:val="000F58B3"/>
    <w:rsid w:val="0010020E"/>
    <w:rsid w:val="0010057D"/>
    <w:rsid w:val="0010142F"/>
    <w:rsid w:val="001038B4"/>
    <w:rsid w:val="00105C82"/>
    <w:rsid w:val="00107440"/>
    <w:rsid w:val="00113B8C"/>
    <w:rsid w:val="0011429D"/>
    <w:rsid w:val="00115992"/>
    <w:rsid w:val="0011646B"/>
    <w:rsid w:val="00117C2C"/>
    <w:rsid w:val="001212DF"/>
    <w:rsid w:val="001226C5"/>
    <w:rsid w:val="00124366"/>
    <w:rsid w:val="00124D85"/>
    <w:rsid w:val="001258C0"/>
    <w:rsid w:val="00125C6C"/>
    <w:rsid w:val="00127120"/>
    <w:rsid w:val="00127DB6"/>
    <w:rsid w:val="0013037D"/>
    <w:rsid w:val="00130958"/>
    <w:rsid w:val="00136241"/>
    <w:rsid w:val="001368C0"/>
    <w:rsid w:val="00136F17"/>
    <w:rsid w:val="00137124"/>
    <w:rsid w:val="00137C49"/>
    <w:rsid w:val="001403F9"/>
    <w:rsid w:val="001406B0"/>
    <w:rsid w:val="00142913"/>
    <w:rsid w:val="0014345B"/>
    <w:rsid w:val="001444D5"/>
    <w:rsid w:val="0014499E"/>
    <w:rsid w:val="001459D3"/>
    <w:rsid w:val="00145E8D"/>
    <w:rsid w:val="001502BE"/>
    <w:rsid w:val="00150638"/>
    <w:rsid w:val="0015415E"/>
    <w:rsid w:val="00154487"/>
    <w:rsid w:val="001620DA"/>
    <w:rsid w:val="00162C4E"/>
    <w:rsid w:val="00162D39"/>
    <w:rsid w:val="00163D8F"/>
    <w:rsid w:val="00163DD7"/>
    <w:rsid w:val="001645D3"/>
    <w:rsid w:val="00164BE0"/>
    <w:rsid w:val="001655DD"/>
    <w:rsid w:val="00167AD7"/>
    <w:rsid w:val="00167D07"/>
    <w:rsid w:val="00170363"/>
    <w:rsid w:val="00172306"/>
    <w:rsid w:val="00172358"/>
    <w:rsid w:val="0017510C"/>
    <w:rsid w:val="00176506"/>
    <w:rsid w:val="00176635"/>
    <w:rsid w:val="0018031A"/>
    <w:rsid w:val="00181628"/>
    <w:rsid w:val="00181C1C"/>
    <w:rsid w:val="001840EF"/>
    <w:rsid w:val="00191FA2"/>
    <w:rsid w:val="001934D2"/>
    <w:rsid w:val="00194C36"/>
    <w:rsid w:val="001A0C2C"/>
    <w:rsid w:val="001A3332"/>
    <w:rsid w:val="001A56A3"/>
    <w:rsid w:val="001A5B55"/>
    <w:rsid w:val="001A654E"/>
    <w:rsid w:val="001A7612"/>
    <w:rsid w:val="001A7D8C"/>
    <w:rsid w:val="001B016B"/>
    <w:rsid w:val="001B0F27"/>
    <w:rsid w:val="001B3318"/>
    <w:rsid w:val="001B5CE2"/>
    <w:rsid w:val="001B5E7C"/>
    <w:rsid w:val="001B66E8"/>
    <w:rsid w:val="001B7840"/>
    <w:rsid w:val="001C0858"/>
    <w:rsid w:val="001C2337"/>
    <w:rsid w:val="001C3361"/>
    <w:rsid w:val="001C46E1"/>
    <w:rsid w:val="001C4A82"/>
    <w:rsid w:val="001C54E0"/>
    <w:rsid w:val="001C5810"/>
    <w:rsid w:val="001C5AA2"/>
    <w:rsid w:val="001C63C3"/>
    <w:rsid w:val="001C7819"/>
    <w:rsid w:val="001D0BAA"/>
    <w:rsid w:val="001D5585"/>
    <w:rsid w:val="001D719D"/>
    <w:rsid w:val="001E006C"/>
    <w:rsid w:val="001E1C96"/>
    <w:rsid w:val="001E2A65"/>
    <w:rsid w:val="001E328F"/>
    <w:rsid w:val="001E3558"/>
    <w:rsid w:val="001E35AF"/>
    <w:rsid w:val="001E3B58"/>
    <w:rsid w:val="001E4DF0"/>
    <w:rsid w:val="001E6295"/>
    <w:rsid w:val="001F0D57"/>
    <w:rsid w:val="001F1AB8"/>
    <w:rsid w:val="001F3130"/>
    <w:rsid w:val="001F3C3F"/>
    <w:rsid w:val="001F56F8"/>
    <w:rsid w:val="001F5EAA"/>
    <w:rsid w:val="001F7453"/>
    <w:rsid w:val="002029F8"/>
    <w:rsid w:val="00203E42"/>
    <w:rsid w:val="00203F37"/>
    <w:rsid w:val="00204835"/>
    <w:rsid w:val="00204FE8"/>
    <w:rsid w:val="00205147"/>
    <w:rsid w:val="00206C2D"/>
    <w:rsid w:val="00207706"/>
    <w:rsid w:val="00207EE6"/>
    <w:rsid w:val="00211E96"/>
    <w:rsid w:val="00213422"/>
    <w:rsid w:val="0021454A"/>
    <w:rsid w:val="0021503E"/>
    <w:rsid w:val="00216572"/>
    <w:rsid w:val="00217E22"/>
    <w:rsid w:val="002207AA"/>
    <w:rsid w:val="00222787"/>
    <w:rsid w:val="00222F86"/>
    <w:rsid w:val="002236D5"/>
    <w:rsid w:val="00224515"/>
    <w:rsid w:val="00226758"/>
    <w:rsid w:val="0022678F"/>
    <w:rsid w:val="00227E71"/>
    <w:rsid w:val="00230B67"/>
    <w:rsid w:val="00230D18"/>
    <w:rsid w:val="00233E83"/>
    <w:rsid w:val="002341A4"/>
    <w:rsid w:val="002377FE"/>
    <w:rsid w:val="00240B47"/>
    <w:rsid w:val="00242F3A"/>
    <w:rsid w:val="002437C2"/>
    <w:rsid w:val="00243EC4"/>
    <w:rsid w:val="00244A8D"/>
    <w:rsid w:val="00244EF1"/>
    <w:rsid w:val="00246F89"/>
    <w:rsid w:val="002472D7"/>
    <w:rsid w:val="00252B86"/>
    <w:rsid w:val="002531E1"/>
    <w:rsid w:val="00254507"/>
    <w:rsid w:val="002552E9"/>
    <w:rsid w:val="00260837"/>
    <w:rsid w:val="002615FB"/>
    <w:rsid w:val="00262778"/>
    <w:rsid w:val="002635CA"/>
    <w:rsid w:val="00264429"/>
    <w:rsid w:val="00267361"/>
    <w:rsid w:val="00270FC0"/>
    <w:rsid w:val="0027435F"/>
    <w:rsid w:val="002749E3"/>
    <w:rsid w:val="002753A3"/>
    <w:rsid w:val="00275BE4"/>
    <w:rsid w:val="00275CCA"/>
    <w:rsid w:val="0027684E"/>
    <w:rsid w:val="00276CCE"/>
    <w:rsid w:val="002805BC"/>
    <w:rsid w:val="002816A6"/>
    <w:rsid w:val="002824E3"/>
    <w:rsid w:val="00282F4A"/>
    <w:rsid w:val="00283233"/>
    <w:rsid w:val="00291968"/>
    <w:rsid w:val="00291D90"/>
    <w:rsid w:val="00292844"/>
    <w:rsid w:val="00292CDF"/>
    <w:rsid w:val="002931B1"/>
    <w:rsid w:val="00294042"/>
    <w:rsid w:val="00295C53"/>
    <w:rsid w:val="00295FF1"/>
    <w:rsid w:val="0029614C"/>
    <w:rsid w:val="002A0519"/>
    <w:rsid w:val="002A1E8E"/>
    <w:rsid w:val="002A321E"/>
    <w:rsid w:val="002A623D"/>
    <w:rsid w:val="002A697F"/>
    <w:rsid w:val="002A6DC5"/>
    <w:rsid w:val="002A703E"/>
    <w:rsid w:val="002A7153"/>
    <w:rsid w:val="002A7C95"/>
    <w:rsid w:val="002B05F5"/>
    <w:rsid w:val="002B1412"/>
    <w:rsid w:val="002B144B"/>
    <w:rsid w:val="002B2A96"/>
    <w:rsid w:val="002B33C0"/>
    <w:rsid w:val="002B3640"/>
    <w:rsid w:val="002B46E2"/>
    <w:rsid w:val="002B59A8"/>
    <w:rsid w:val="002B5FFA"/>
    <w:rsid w:val="002B675A"/>
    <w:rsid w:val="002B7548"/>
    <w:rsid w:val="002B79E4"/>
    <w:rsid w:val="002C1062"/>
    <w:rsid w:val="002C23F0"/>
    <w:rsid w:val="002C246D"/>
    <w:rsid w:val="002C4A8A"/>
    <w:rsid w:val="002C5068"/>
    <w:rsid w:val="002C68C3"/>
    <w:rsid w:val="002C68DE"/>
    <w:rsid w:val="002C6FED"/>
    <w:rsid w:val="002C7632"/>
    <w:rsid w:val="002C76EA"/>
    <w:rsid w:val="002C7825"/>
    <w:rsid w:val="002C79E1"/>
    <w:rsid w:val="002D0084"/>
    <w:rsid w:val="002D02EE"/>
    <w:rsid w:val="002D0D7A"/>
    <w:rsid w:val="002D2AD2"/>
    <w:rsid w:val="002D35DC"/>
    <w:rsid w:val="002D48FF"/>
    <w:rsid w:val="002D6535"/>
    <w:rsid w:val="002E0A2F"/>
    <w:rsid w:val="002E2098"/>
    <w:rsid w:val="002E25B9"/>
    <w:rsid w:val="002E28F2"/>
    <w:rsid w:val="002E3D34"/>
    <w:rsid w:val="002E4BB6"/>
    <w:rsid w:val="002E5A52"/>
    <w:rsid w:val="002E717E"/>
    <w:rsid w:val="002E7B4F"/>
    <w:rsid w:val="002E7EA9"/>
    <w:rsid w:val="002F125A"/>
    <w:rsid w:val="002F1330"/>
    <w:rsid w:val="002F17CD"/>
    <w:rsid w:val="002F2C25"/>
    <w:rsid w:val="002F3789"/>
    <w:rsid w:val="002F3B7E"/>
    <w:rsid w:val="002F3EF6"/>
    <w:rsid w:val="002F596D"/>
    <w:rsid w:val="002F667C"/>
    <w:rsid w:val="002F67F9"/>
    <w:rsid w:val="00300885"/>
    <w:rsid w:val="00300D86"/>
    <w:rsid w:val="00301F9A"/>
    <w:rsid w:val="003029AC"/>
    <w:rsid w:val="00304DF5"/>
    <w:rsid w:val="00306120"/>
    <w:rsid w:val="00306794"/>
    <w:rsid w:val="00312FA8"/>
    <w:rsid w:val="003141D5"/>
    <w:rsid w:val="00315336"/>
    <w:rsid w:val="0031536B"/>
    <w:rsid w:val="0032234F"/>
    <w:rsid w:val="0032272B"/>
    <w:rsid w:val="0032352A"/>
    <w:rsid w:val="003237BD"/>
    <w:rsid w:val="00324297"/>
    <w:rsid w:val="00324C9E"/>
    <w:rsid w:val="003264EE"/>
    <w:rsid w:val="00327B0F"/>
    <w:rsid w:val="00327C15"/>
    <w:rsid w:val="00330EA1"/>
    <w:rsid w:val="0033395E"/>
    <w:rsid w:val="00334756"/>
    <w:rsid w:val="00334797"/>
    <w:rsid w:val="00334DD9"/>
    <w:rsid w:val="00335F4E"/>
    <w:rsid w:val="003403BD"/>
    <w:rsid w:val="003425BA"/>
    <w:rsid w:val="003432B0"/>
    <w:rsid w:val="00343DD1"/>
    <w:rsid w:val="00344DF3"/>
    <w:rsid w:val="00345EC2"/>
    <w:rsid w:val="00346890"/>
    <w:rsid w:val="0034714B"/>
    <w:rsid w:val="00351322"/>
    <w:rsid w:val="0035275B"/>
    <w:rsid w:val="00352800"/>
    <w:rsid w:val="0035337D"/>
    <w:rsid w:val="003538F4"/>
    <w:rsid w:val="00353A02"/>
    <w:rsid w:val="00356B8D"/>
    <w:rsid w:val="003579D1"/>
    <w:rsid w:val="003605AA"/>
    <w:rsid w:val="00361163"/>
    <w:rsid w:val="003629F0"/>
    <w:rsid w:val="00362B19"/>
    <w:rsid w:val="00362D71"/>
    <w:rsid w:val="0036582D"/>
    <w:rsid w:val="00366912"/>
    <w:rsid w:val="00370744"/>
    <w:rsid w:val="00370C74"/>
    <w:rsid w:val="00370D11"/>
    <w:rsid w:val="0037618E"/>
    <w:rsid w:val="003773B6"/>
    <w:rsid w:val="00377FD7"/>
    <w:rsid w:val="0038085F"/>
    <w:rsid w:val="00381DD7"/>
    <w:rsid w:val="003828E0"/>
    <w:rsid w:val="003845C0"/>
    <w:rsid w:val="00386728"/>
    <w:rsid w:val="00387397"/>
    <w:rsid w:val="00387783"/>
    <w:rsid w:val="00387D58"/>
    <w:rsid w:val="003902AB"/>
    <w:rsid w:val="00391370"/>
    <w:rsid w:val="00393448"/>
    <w:rsid w:val="003941E7"/>
    <w:rsid w:val="00394D91"/>
    <w:rsid w:val="003959AA"/>
    <w:rsid w:val="003A0C92"/>
    <w:rsid w:val="003A0F19"/>
    <w:rsid w:val="003A1F91"/>
    <w:rsid w:val="003A683D"/>
    <w:rsid w:val="003A6CEB"/>
    <w:rsid w:val="003A77E6"/>
    <w:rsid w:val="003B01F9"/>
    <w:rsid w:val="003B0DE2"/>
    <w:rsid w:val="003B1966"/>
    <w:rsid w:val="003B2768"/>
    <w:rsid w:val="003B3046"/>
    <w:rsid w:val="003B304C"/>
    <w:rsid w:val="003B3824"/>
    <w:rsid w:val="003B3878"/>
    <w:rsid w:val="003B4DCA"/>
    <w:rsid w:val="003B6A64"/>
    <w:rsid w:val="003B7128"/>
    <w:rsid w:val="003B768E"/>
    <w:rsid w:val="003C00D5"/>
    <w:rsid w:val="003C03C1"/>
    <w:rsid w:val="003C0D42"/>
    <w:rsid w:val="003C1483"/>
    <w:rsid w:val="003C26CD"/>
    <w:rsid w:val="003C2A1E"/>
    <w:rsid w:val="003C344F"/>
    <w:rsid w:val="003D0D04"/>
    <w:rsid w:val="003D1BD8"/>
    <w:rsid w:val="003D23F6"/>
    <w:rsid w:val="003D293C"/>
    <w:rsid w:val="003D2D88"/>
    <w:rsid w:val="003D3116"/>
    <w:rsid w:val="003D3E68"/>
    <w:rsid w:val="003D4050"/>
    <w:rsid w:val="003D40A5"/>
    <w:rsid w:val="003D45BA"/>
    <w:rsid w:val="003D4FFD"/>
    <w:rsid w:val="003E05CD"/>
    <w:rsid w:val="003E080D"/>
    <w:rsid w:val="003E3975"/>
    <w:rsid w:val="003E40FA"/>
    <w:rsid w:val="003E425E"/>
    <w:rsid w:val="003E50D9"/>
    <w:rsid w:val="003E6E75"/>
    <w:rsid w:val="003F1566"/>
    <w:rsid w:val="003F1C2A"/>
    <w:rsid w:val="003F1CCE"/>
    <w:rsid w:val="003F20FB"/>
    <w:rsid w:val="003F469C"/>
    <w:rsid w:val="003F47BD"/>
    <w:rsid w:val="003F5966"/>
    <w:rsid w:val="003F6444"/>
    <w:rsid w:val="003F7282"/>
    <w:rsid w:val="003F72DF"/>
    <w:rsid w:val="004005FF"/>
    <w:rsid w:val="00406AA0"/>
    <w:rsid w:val="00407ED0"/>
    <w:rsid w:val="00412C15"/>
    <w:rsid w:val="00412E09"/>
    <w:rsid w:val="00414E71"/>
    <w:rsid w:val="00415585"/>
    <w:rsid w:val="004171C1"/>
    <w:rsid w:val="00417C45"/>
    <w:rsid w:val="00420E77"/>
    <w:rsid w:val="0042169B"/>
    <w:rsid w:val="00423437"/>
    <w:rsid w:val="004243BA"/>
    <w:rsid w:val="00426F35"/>
    <w:rsid w:val="0043053C"/>
    <w:rsid w:val="00434066"/>
    <w:rsid w:val="0043463F"/>
    <w:rsid w:val="00436C4F"/>
    <w:rsid w:val="00436E1B"/>
    <w:rsid w:val="0044099B"/>
    <w:rsid w:val="0044320E"/>
    <w:rsid w:val="00443E69"/>
    <w:rsid w:val="004467B8"/>
    <w:rsid w:val="00452CF1"/>
    <w:rsid w:val="00452E9C"/>
    <w:rsid w:val="004530A1"/>
    <w:rsid w:val="004562D4"/>
    <w:rsid w:val="00456A21"/>
    <w:rsid w:val="004603D6"/>
    <w:rsid w:val="004609BE"/>
    <w:rsid w:val="00460E28"/>
    <w:rsid w:val="004627BD"/>
    <w:rsid w:val="004660DC"/>
    <w:rsid w:val="004670D2"/>
    <w:rsid w:val="004679EF"/>
    <w:rsid w:val="00467AB5"/>
    <w:rsid w:val="00467B53"/>
    <w:rsid w:val="00470E93"/>
    <w:rsid w:val="0047189A"/>
    <w:rsid w:val="00471966"/>
    <w:rsid w:val="00471C21"/>
    <w:rsid w:val="00472BE9"/>
    <w:rsid w:val="00473841"/>
    <w:rsid w:val="00473AB2"/>
    <w:rsid w:val="00474ADE"/>
    <w:rsid w:val="0048219F"/>
    <w:rsid w:val="004822D1"/>
    <w:rsid w:val="004844C9"/>
    <w:rsid w:val="004848AD"/>
    <w:rsid w:val="00485456"/>
    <w:rsid w:val="00485484"/>
    <w:rsid w:val="0048621C"/>
    <w:rsid w:val="00486C11"/>
    <w:rsid w:val="00490EA5"/>
    <w:rsid w:val="0049141D"/>
    <w:rsid w:val="00491643"/>
    <w:rsid w:val="004918CD"/>
    <w:rsid w:val="00493222"/>
    <w:rsid w:val="00493B1E"/>
    <w:rsid w:val="00496238"/>
    <w:rsid w:val="00496A9A"/>
    <w:rsid w:val="004A0C87"/>
    <w:rsid w:val="004A13A5"/>
    <w:rsid w:val="004A14EF"/>
    <w:rsid w:val="004A3F1D"/>
    <w:rsid w:val="004A46C1"/>
    <w:rsid w:val="004A51A4"/>
    <w:rsid w:val="004A5D51"/>
    <w:rsid w:val="004A6AE3"/>
    <w:rsid w:val="004A751F"/>
    <w:rsid w:val="004B4203"/>
    <w:rsid w:val="004B48A3"/>
    <w:rsid w:val="004B4BEA"/>
    <w:rsid w:val="004B5004"/>
    <w:rsid w:val="004C0D26"/>
    <w:rsid w:val="004C10EA"/>
    <w:rsid w:val="004C1876"/>
    <w:rsid w:val="004C272F"/>
    <w:rsid w:val="004C2C33"/>
    <w:rsid w:val="004C2CAD"/>
    <w:rsid w:val="004C30B6"/>
    <w:rsid w:val="004C406E"/>
    <w:rsid w:val="004C5894"/>
    <w:rsid w:val="004C58D2"/>
    <w:rsid w:val="004C659B"/>
    <w:rsid w:val="004C7711"/>
    <w:rsid w:val="004C7D98"/>
    <w:rsid w:val="004D20E9"/>
    <w:rsid w:val="004D3BF1"/>
    <w:rsid w:val="004D3C24"/>
    <w:rsid w:val="004D422E"/>
    <w:rsid w:val="004D473E"/>
    <w:rsid w:val="004D7A36"/>
    <w:rsid w:val="004D7C4C"/>
    <w:rsid w:val="004E1220"/>
    <w:rsid w:val="004E768C"/>
    <w:rsid w:val="004E79FC"/>
    <w:rsid w:val="004F1FD6"/>
    <w:rsid w:val="004F3C07"/>
    <w:rsid w:val="004F3E8B"/>
    <w:rsid w:val="004F4040"/>
    <w:rsid w:val="004F45E4"/>
    <w:rsid w:val="004F4D66"/>
    <w:rsid w:val="004F5675"/>
    <w:rsid w:val="004F5B90"/>
    <w:rsid w:val="004F6218"/>
    <w:rsid w:val="004F6C36"/>
    <w:rsid w:val="00500470"/>
    <w:rsid w:val="0050287D"/>
    <w:rsid w:val="00502C43"/>
    <w:rsid w:val="0050313B"/>
    <w:rsid w:val="00503445"/>
    <w:rsid w:val="005050F3"/>
    <w:rsid w:val="00506CF5"/>
    <w:rsid w:val="005108AB"/>
    <w:rsid w:val="00510C16"/>
    <w:rsid w:val="00511323"/>
    <w:rsid w:val="0051189C"/>
    <w:rsid w:val="00511E78"/>
    <w:rsid w:val="00513DC7"/>
    <w:rsid w:val="00514956"/>
    <w:rsid w:val="00515A90"/>
    <w:rsid w:val="005168A3"/>
    <w:rsid w:val="00516C66"/>
    <w:rsid w:val="00516F7F"/>
    <w:rsid w:val="00517455"/>
    <w:rsid w:val="00517DF5"/>
    <w:rsid w:val="00520674"/>
    <w:rsid w:val="005209AD"/>
    <w:rsid w:val="00520A51"/>
    <w:rsid w:val="00521C93"/>
    <w:rsid w:val="00522F8A"/>
    <w:rsid w:val="00523C87"/>
    <w:rsid w:val="005247E2"/>
    <w:rsid w:val="00524AFD"/>
    <w:rsid w:val="00525B57"/>
    <w:rsid w:val="00526807"/>
    <w:rsid w:val="0053176E"/>
    <w:rsid w:val="005373D4"/>
    <w:rsid w:val="00537F38"/>
    <w:rsid w:val="005415B9"/>
    <w:rsid w:val="005427D2"/>
    <w:rsid w:val="00544D93"/>
    <w:rsid w:val="00545BE6"/>
    <w:rsid w:val="00546681"/>
    <w:rsid w:val="00546C24"/>
    <w:rsid w:val="00550350"/>
    <w:rsid w:val="00550AE8"/>
    <w:rsid w:val="00550CBD"/>
    <w:rsid w:val="00550F46"/>
    <w:rsid w:val="0055124F"/>
    <w:rsid w:val="0055187C"/>
    <w:rsid w:val="00551B96"/>
    <w:rsid w:val="00553606"/>
    <w:rsid w:val="00554953"/>
    <w:rsid w:val="0056001A"/>
    <w:rsid w:val="005608CA"/>
    <w:rsid w:val="00561F43"/>
    <w:rsid w:val="005623FE"/>
    <w:rsid w:val="00566021"/>
    <w:rsid w:val="00566C56"/>
    <w:rsid w:val="005674C3"/>
    <w:rsid w:val="005701E7"/>
    <w:rsid w:val="0057047D"/>
    <w:rsid w:val="00572BBC"/>
    <w:rsid w:val="00573CF2"/>
    <w:rsid w:val="00575910"/>
    <w:rsid w:val="00575CBE"/>
    <w:rsid w:val="005770DD"/>
    <w:rsid w:val="00577C13"/>
    <w:rsid w:val="00577F4D"/>
    <w:rsid w:val="00580706"/>
    <w:rsid w:val="005812D3"/>
    <w:rsid w:val="0058265D"/>
    <w:rsid w:val="00582FAA"/>
    <w:rsid w:val="00583A6A"/>
    <w:rsid w:val="0058509A"/>
    <w:rsid w:val="00586BF7"/>
    <w:rsid w:val="00586D20"/>
    <w:rsid w:val="005872DC"/>
    <w:rsid w:val="0058732A"/>
    <w:rsid w:val="00590A9B"/>
    <w:rsid w:val="0059186C"/>
    <w:rsid w:val="00591907"/>
    <w:rsid w:val="005921C2"/>
    <w:rsid w:val="00594B72"/>
    <w:rsid w:val="00596458"/>
    <w:rsid w:val="00596EF8"/>
    <w:rsid w:val="00597055"/>
    <w:rsid w:val="005A180B"/>
    <w:rsid w:val="005A28F5"/>
    <w:rsid w:val="005A46DF"/>
    <w:rsid w:val="005A5A9B"/>
    <w:rsid w:val="005A6161"/>
    <w:rsid w:val="005A6B40"/>
    <w:rsid w:val="005B005B"/>
    <w:rsid w:val="005B052C"/>
    <w:rsid w:val="005B1FE3"/>
    <w:rsid w:val="005B4EDE"/>
    <w:rsid w:val="005B51FB"/>
    <w:rsid w:val="005B7F16"/>
    <w:rsid w:val="005C0228"/>
    <w:rsid w:val="005C2932"/>
    <w:rsid w:val="005C3587"/>
    <w:rsid w:val="005C4209"/>
    <w:rsid w:val="005C4CAA"/>
    <w:rsid w:val="005C5823"/>
    <w:rsid w:val="005D2E78"/>
    <w:rsid w:val="005D3B88"/>
    <w:rsid w:val="005D4F75"/>
    <w:rsid w:val="005D61DF"/>
    <w:rsid w:val="005D6799"/>
    <w:rsid w:val="005D6A1C"/>
    <w:rsid w:val="005D7371"/>
    <w:rsid w:val="005D7F05"/>
    <w:rsid w:val="005E0F02"/>
    <w:rsid w:val="005E3660"/>
    <w:rsid w:val="005E3EFD"/>
    <w:rsid w:val="005E447F"/>
    <w:rsid w:val="005E5476"/>
    <w:rsid w:val="005E5C5D"/>
    <w:rsid w:val="005E63DC"/>
    <w:rsid w:val="005E705D"/>
    <w:rsid w:val="005E7499"/>
    <w:rsid w:val="005F059E"/>
    <w:rsid w:val="005F096B"/>
    <w:rsid w:val="005F6991"/>
    <w:rsid w:val="00600C84"/>
    <w:rsid w:val="0060104D"/>
    <w:rsid w:val="00602195"/>
    <w:rsid w:val="00602758"/>
    <w:rsid w:val="00603585"/>
    <w:rsid w:val="006047F8"/>
    <w:rsid w:val="00606241"/>
    <w:rsid w:val="00606F97"/>
    <w:rsid w:val="006070B4"/>
    <w:rsid w:val="00607204"/>
    <w:rsid w:val="00607546"/>
    <w:rsid w:val="006107F2"/>
    <w:rsid w:val="006118D5"/>
    <w:rsid w:val="00611CEC"/>
    <w:rsid w:val="0061542C"/>
    <w:rsid w:val="00615B65"/>
    <w:rsid w:val="0061605D"/>
    <w:rsid w:val="00616E04"/>
    <w:rsid w:val="00620416"/>
    <w:rsid w:val="00622AD3"/>
    <w:rsid w:val="00622CF4"/>
    <w:rsid w:val="00623F08"/>
    <w:rsid w:val="006240DB"/>
    <w:rsid w:val="00624604"/>
    <w:rsid w:val="00624AE8"/>
    <w:rsid w:val="00625555"/>
    <w:rsid w:val="006265AE"/>
    <w:rsid w:val="006275EC"/>
    <w:rsid w:val="00627D81"/>
    <w:rsid w:val="00630664"/>
    <w:rsid w:val="00633C30"/>
    <w:rsid w:val="00634B4E"/>
    <w:rsid w:val="0063518B"/>
    <w:rsid w:val="00635CEB"/>
    <w:rsid w:val="00636A72"/>
    <w:rsid w:val="00640755"/>
    <w:rsid w:val="0064109A"/>
    <w:rsid w:val="0064349C"/>
    <w:rsid w:val="00643651"/>
    <w:rsid w:val="00644DD0"/>
    <w:rsid w:val="00645904"/>
    <w:rsid w:val="00646B83"/>
    <w:rsid w:val="00647526"/>
    <w:rsid w:val="00647A6E"/>
    <w:rsid w:val="00650233"/>
    <w:rsid w:val="0065060D"/>
    <w:rsid w:val="0065155C"/>
    <w:rsid w:val="0065290D"/>
    <w:rsid w:val="00652A05"/>
    <w:rsid w:val="006600D1"/>
    <w:rsid w:val="006612A2"/>
    <w:rsid w:val="00663BBD"/>
    <w:rsid w:val="00664CFA"/>
    <w:rsid w:val="00665ED2"/>
    <w:rsid w:val="00666D49"/>
    <w:rsid w:val="006675AF"/>
    <w:rsid w:val="0067132F"/>
    <w:rsid w:val="00671B2D"/>
    <w:rsid w:val="006726DA"/>
    <w:rsid w:val="0067728B"/>
    <w:rsid w:val="00680230"/>
    <w:rsid w:val="0068097B"/>
    <w:rsid w:val="0068288A"/>
    <w:rsid w:val="0068370D"/>
    <w:rsid w:val="0068666B"/>
    <w:rsid w:val="0068753C"/>
    <w:rsid w:val="0069100D"/>
    <w:rsid w:val="0069111A"/>
    <w:rsid w:val="006918BF"/>
    <w:rsid w:val="006934DB"/>
    <w:rsid w:val="00695ACD"/>
    <w:rsid w:val="00695BB3"/>
    <w:rsid w:val="00695DFE"/>
    <w:rsid w:val="006965DF"/>
    <w:rsid w:val="0069689E"/>
    <w:rsid w:val="00696B16"/>
    <w:rsid w:val="00696BD1"/>
    <w:rsid w:val="006A00C0"/>
    <w:rsid w:val="006A030D"/>
    <w:rsid w:val="006A0330"/>
    <w:rsid w:val="006A5529"/>
    <w:rsid w:val="006A639E"/>
    <w:rsid w:val="006B19C2"/>
    <w:rsid w:val="006B1BE3"/>
    <w:rsid w:val="006B204A"/>
    <w:rsid w:val="006B2920"/>
    <w:rsid w:val="006B2E99"/>
    <w:rsid w:val="006B3CA9"/>
    <w:rsid w:val="006B498E"/>
    <w:rsid w:val="006B6085"/>
    <w:rsid w:val="006C1F72"/>
    <w:rsid w:val="006C3E5F"/>
    <w:rsid w:val="006C6302"/>
    <w:rsid w:val="006D01B6"/>
    <w:rsid w:val="006D52D3"/>
    <w:rsid w:val="006D70E4"/>
    <w:rsid w:val="006E0DE7"/>
    <w:rsid w:val="006E221D"/>
    <w:rsid w:val="006E2525"/>
    <w:rsid w:val="006E33BD"/>
    <w:rsid w:val="006E492F"/>
    <w:rsid w:val="006E49B3"/>
    <w:rsid w:val="006E5B25"/>
    <w:rsid w:val="006E636F"/>
    <w:rsid w:val="006F011E"/>
    <w:rsid w:val="006F08F9"/>
    <w:rsid w:val="006F13EC"/>
    <w:rsid w:val="006F2DA8"/>
    <w:rsid w:val="006F37B9"/>
    <w:rsid w:val="006F3BDB"/>
    <w:rsid w:val="006F617B"/>
    <w:rsid w:val="006F75D8"/>
    <w:rsid w:val="006F7986"/>
    <w:rsid w:val="00700AE8"/>
    <w:rsid w:val="007028EE"/>
    <w:rsid w:val="00702E07"/>
    <w:rsid w:val="00703506"/>
    <w:rsid w:val="007041BC"/>
    <w:rsid w:val="00705700"/>
    <w:rsid w:val="007062B7"/>
    <w:rsid w:val="00707927"/>
    <w:rsid w:val="00707C17"/>
    <w:rsid w:val="00710A3F"/>
    <w:rsid w:val="00712C95"/>
    <w:rsid w:val="007142F0"/>
    <w:rsid w:val="007147E2"/>
    <w:rsid w:val="0071512C"/>
    <w:rsid w:val="00715645"/>
    <w:rsid w:val="00722EA8"/>
    <w:rsid w:val="0072418B"/>
    <w:rsid w:val="00724EA4"/>
    <w:rsid w:val="007250C7"/>
    <w:rsid w:val="007252A7"/>
    <w:rsid w:val="00726E7A"/>
    <w:rsid w:val="00727692"/>
    <w:rsid w:val="00727BE2"/>
    <w:rsid w:val="00727CF0"/>
    <w:rsid w:val="00730DDC"/>
    <w:rsid w:val="007313B2"/>
    <w:rsid w:val="007359A6"/>
    <w:rsid w:val="007372CE"/>
    <w:rsid w:val="007372DC"/>
    <w:rsid w:val="00741384"/>
    <w:rsid w:val="007434C9"/>
    <w:rsid w:val="007442DC"/>
    <w:rsid w:val="007469FC"/>
    <w:rsid w:val="007502B6"/>
    <w:rsid w:val="00750411"/>
    <w:rsid w:val="00751989"/>
    <w:rsid w:val="007522FB"/>
    <w:rsid w:val="007523F0"/>
    <w:rsid w:val="00753910"/>
    <w:rsid w:val="00753A0C"/>
    <w:rsid w:val="00755BAC"/>
    <w:rsid w:val="00756F79"/>
    <w:rsid w:val="00762F7E"/>
    <w:rsid w:val="0076436C"/>
    <w:rsid w:val="00764429"/>
    <w:rsid w:val="007650ED"/>
    <w:rsid w:val="00765D85"/>
    <w:rsid w:val="00766C76"/>
    <w:rsid w:val="0076747D"/>
    <w:rsid w:val="007701F4"/>
    <w:rsid w:val="00772A8F"/>
    <w:rsid w:val="00774C8A"/>
    <w:rsid w:val="007770C4"/>
    <w:rsid w:val="00777FBD"/>
    <w:rsid w:val="00780FEA"/>
    <w:rsid w:val="00782C9C"/>
    <w:rsid w:val="0078316A"/>
    <w:rsid w:val="007900A8"/>
    <w:rsid w:val="007908CB"/>
    <w:rsid w:val="00791AB6"/>
    <w:rsid w:val="00793105"/>
    <w:rsid w:val="00795FC8"/>
    <w:rsid w:val="00796DD0"/>
    <w:rsid w:val="00797650"/>
    <w:rsid w:val="007A19BF"/>
    <w:rsid w:val="007A4D9F"/>
    <w:rsid w:val="007A4F1C"/>
    <w:rsid w:val="007B080C"/>
    <w:rsid w:val="007B22FC"/>
    <w:rsid w:val="007B2BD1"/>
    <w:rsid w:val="007B33A1"/>
    <w:rsid w:val="007B4F7B"/>
    <w:rsid w:val="007B5AA8"/>
    <w:rsid w:val="007B66D2"/>
    <w:rsid w:val="007C1533"/>
    <w:rsid w:val="007C1666"/>
    <w:rsid w:val="007C1FE3"/>
    <w:rsid w:val="007C2710"/>
    <w:rsid w:val="007C2C8E"/>
    <w:rsid w:val="007C4404"/>
    <w:rsid w:val="007C48A7"/>
    <w:rsid w:val="007C6C73"/>
    <w:rsid w:val="007C7EC5"/>
    <w:rsid w:val="007D0191"/>
    <w:rsid w:val="007D0866"/>
    <w:rsid w:val="007D19E2"/>
    <w:rsid w:val="007D1D17"/>
    <w:rsid w:val="007D37C3"/>
    <w:rsid w:val="007D40E0"/>
    <w:rsid w:val="007D43ED"/>
    <w:rsid w:val="007D6E01"/>
    <w:rsid w:val="007D7A12"/>
    <w:rsid w:val="007E0E34"/>
    <w:rsid w:val="007E205D"/>
    <w:rsid w:val="007E2626"/>
    <w:rsid w:val="007E30F5"/>
    <w:rsid w:val="007E3715"/>
    <w:rsid w:val="007E3CA9"/>
    <w:rsid w:val="007E4C5D"/>
    <w:rsid w:val="007E6C0C"/>
    <w:rsid w:val="007E79F2"/>
    <w:rsid w:val="007F15F7"/>
    <w:rsid w:val="007F1D92"/>
    <w:rsid w:val="007F394E"/>
    <w:rsid w:val="007F45DD"/>
    <w:rsid w:val="007F516F"/>
    <w:rsid w:val="007F55DD"/>
    <w:rsid w:val="007F77AC"/>
    <w:rsid w:val="00801936"/>
    <w:rsid w:val="008019C7"/>
    <w:rsid w:val="00801DF9"/>
    <w:rsid w:val="008033E3"/>
    <w:rsid w:val="00806991"/>
    <w:rsid w:val="00806E12"/>
    <w:rsid w:val="00807430"/>
    <w:rsid w:val="0081059F"/>
    <w:rsid w:val="00810C12"/>
    <w:rsid w:val="00812D59"/>
    <w:rsid w:val="008139CD"/>
    <w:rsid w:val="008149F4"/>
    <w:rsid w:val="00815087"/>
    <w:rsid w:val="0081642F"/>
    <w:rsid w:val="00817BCC"/>
    <w:rsid w:val="00817DB0"/>
    <w:rsid w:val="008207E9"/>
    <w:rsid w:val="00822A8A"/>
    <w:rsid w:val="0082376D"/>
    <w:rsid w:val="0082465B"/>
    <w:rsid w:val="00825676"/>
    <w:rsid w:val="00830C3F"/>
    <w:rsid w:val="00832637"/>
    <w:rsid w:val="00835378"/>
    <w:rsid w:val="00837FE5"/>
    <w:rsid w:val="008405FD"/>
    <w:rsid w:val="00842C0C"/>
    <w:rsid w:val="00842E5D"/>
    <w:rsid w:val="00843253"/>
    <w:rsid w:val="008450CC"/>
    <w:rsid w:val="0084646D"/>
    <w:rsid w:val="00850E49"/>
    <w:rsid w:val="00851A66"/>
    <w:rsid w:val="0085278F"/>
    <w:rsid w:val="00852D75"/>
    <w:rsid w:val="00852F3E"/>
    <w:rsid w:val="00854862"/>
    <w:rsid w:val="00854F3D"/>
    <w:rsid w:val="00855A13"/>
    <w:rsid w:val="008611FB"/>
    <w:rsid w:val="00861746"/>
    <w:rsid w:val="00862B3C"/>
    <w:rsid w:val="008631BB"/>
    <w:rsid w:val="00863F97"/>
    <w:rsid w:val="008647EA"/>
    <w:rsid w:val="00865803"/>
    <w:rsid w:val="008666C5"/>
    <w:rsid w:val="00866C68"/>
    <w:rsid w:val="00870662"/>
    <w:rsid w:val="00870992"/>
    <w:rsid w:val="00870E35"/>
    <w:rsid w:val="0087132A"/>
    <w:rsid w:val="00871B1C"/>
    <w:rsid w:val="00872D9A"/>
    <w:rsid w:val="00872EB3"/>
    <w:rsid w:val="0087363B"/>
    <w:rsid w:val="00873D01"/>
    <w:rsid w:val="008779EC"/>
    <w:rsid w:val="00881507"/>
    <w:rsid w:val="00881D39"/>
    <w:rsid w:val="00884C33"/>
    <w:rsid w:val="00884E0C"/>
    <w:rsid w:val="00885798"/>
    <w:rsid w:val="008864AA"/>
    <w:rsid w:val="00886BC9"/>
    <w:rsid w:val="008877A8"/>
    <w:rsid w:val="00887BB0"/>
    <w:rsid w:val="00887E2A"/>
    <w:rsid w:val="00890E66"/>
    <w:rsid w:val="00891493"/>
    <w:rsid w:val="00891C61"/>
    <w:rsid w:val="00892FA5"/>
    <w:rsid w:val="00893123"/>
    <w:rsid w:val="00893698"/>
    <w:rsid w:val="008946AE"/>
    <w:rsid w:val="00895506"/>
    <w:rsid w:val="008959FB"/>
    <w:rsid w:val="00897A02"/>
    <w:rsid w:val="008A03F8"/>
    <w:rsid w:val="008A3046"/>
    <w:rsid w:val="008A33C6"/>
    <w:rsid w:val="008A515D"/>
    <w:rsid w:val="008A5F4B"/>
    <w:rsid w:val="008A611B"/>
    <w:rsid w:val="008A7D5B"/>
    <w:rsid w:val="008B024F"/>
    <w:rsid w:val="008B0578"/>
    <w:rsid w:val="008B0DC4"/>
    <w:rsid w:val="008B170A"/>
    <w:rsid w:val="008B199C"/>
    <w:rsid w:val="008B3A69"/>
    <w:rsid w:val="008B7EAD"/>
    <w:rsid w:val="008C0D25"/>
    <w:rsid w:val="008C0E15"/>
    <w:rsid w:val="008C1577"/>
    <w:rsid w:val="008C2524"/>
    <w:rsid w:val="008C2D76"/>
    <w:rsid w:val="008C391C"/>
    <w:rsid w:val="008C5691"/>
    <w:rsid w:val="008C6731"/>
    <w:rsid w:val="008D001A"/>
    <w:rsid w:val="008D07FA"/>
    <w:rsid w:val="008D1E22"/>
    <w:rsid w:val="008D344F"/>
    <w:rsid w:val="008D6D4A"/>
    <w:rsid w:val="008D6FAC"/>
    <w:rsid w:val="008D71EB"/>
    <w:rsid w:val="008D72CA"/>
    <w:rsid w:val="008D738A"/>
    <w:rsid w:val="008E0339"/>
    <w:rsid w:val="008E0F58"/>
    <w:rsid w:val="008E15B2"/>
    <w:rsid w:val="008E2B50"/>
    <w:rsid w:val="008E335C"/>
    <w:rsid w:val="008E3BD3"/>
    <w:rsid w:val="008E57F1"/>
    <w:rsid w:val="008E597A"/>
    <w:rsid w:val="008E68DA"/>
    <w:rsid w:val="008E6BEA"/>
    <w:rsid w:val="008E6C07"/>
    <w:rsid w:val="008E6FAB"/>
    <w:rsid w:val="008E6FAD"/>
    <w:rsid w:val="008E705C"/>
    <w:rsid w:val="008F09A3"/>
    <w:rsid w:val="008F183C"/>
    <w:rsid w:val="008F241E"/>
    <w:rsid w:val="008F2EAB"/>
    <w:rsid w:val="008F45F2"/>
    <w:rsid w:val="008F72A5"/>
    <w:rsid w:val="008F7D5B"/>
    <w:rsid w:val="009005CA"/>
    <w:rsid w:val="00900D37"/>
    <w:rsid w:val="00901514"/>
    <w:rsid w:val="00902167"/>
    <w:rsid w:val="00903979"/>
    <w:rsid w:val="00903B73"/>
    <w:rsid w:val="00905497"/>
    <w:rsid w:val="00910175"/>
    <w:rsid w:val="009106CC"/>
    <w:rsid w:val="0091198C"/>
    <w:rsid w:val="00912176"/>
    <w:rsid w:val="00917FB6"/>
    <w:rsid w:val="0092166B"/>
    <w:rsid w:val="00921F64"/>
    <w:rsid w:val="009224B0"/>
    <w:rsid w:val="00925C37"/>
    <w:rsid w:val="0092652F"/>
    <w:rsid w:val="00926A98"/>
    <w:rsid w:val="00930B91"/>
    <w:rsid w:val="00930C94"/>
    <w:rsid w:val="00930D25"/>
    <w:rsid w:val="00931D88"/>
    <w:rsid w:val="00933C68"/>
    <w:rsid w:val="00933FEE"/>
    <w:rsid w:val="0093601A"/>
    <w:rsid w:val="00937616"/>
    <w:rsid w:val="00937E22"/>
    <w:rsid w:val="0094008E"/>
    <w:rsid w:val="00940A6C"/>
    <w:rsid w:val="00940F13"/>
    <w:rsid w:val="00941E15"/>
    <w:rsid w:val="00942DAE"/>
    <w:rsid w:val="00943514"/>
    <w:rsid w:val="00943DBA"/>
    <w:rsid w:val="00943EEF"/>
    <w:rsid w:val="00947BEC"/>
    <w:rsid w:val="00950053"/>
    <w:rsid w:val="00953F9B"/>
    <w:rsid w:val="00955285"/>
    <w:rsid w:val="00955BC8"/>
    <w:rsid w:val="00956C6A"/>
    <w:rsid w:val="00961D1C"/>
    <w:rsid w:val="009622A8"/>
    <w:rsid w:val="009623D6"/>
    <w:rsid w:val="009637F0"/>
    <w:rsid w:val="00963841"/>
    <w:rsid w:val="009639B7"/>
    <w:rsid w:val="00964386"/>
    <w:rsid w:val="009658F9"/>
    <w:rsid w:val="00965D95"/>
    <w:rsid w:val="00966C90"/>
    <w:rsid w:val="00966CA0"/>
    <w:rsid w:val="00967164"/>
    <w:rsid w:val="00972C17"/>
    <w:rsid w:val="009732CE"/>
    <w:rsid w:val="00973522"/>
    <w:rsid w:val="00974689"/>
    <w:rsid w:val="009760C9"/>
    <w:rsid w:val="009763E6"/>
    <w:rsid w:val="00977189"/>
    <w:rsid w:val="00980406"/>
    <w:rsid w:val="00984928"/>
    <w:rsid w:val="009858A5"/>
    <w:rsid w:val="00985F68"/>
    <w:rsid w:val="00986474"/>
    <w:rsid w:val="009922BB"/>
    <w:rsid w:val="00992577"/>
    <w:rsid w:val="00992D7F"/>
    <w:rsid w:val="00995BC8"/>
    <w:rsid w:val="00997601"/>
    <w:rsid w:val="009A04C0"/>
    <w:rsid w:val="009A0ACC"/>
    <w:rsid w:val="009A1260"/>
    <w:rsid w:val="009A249D"/>
    <w:rsid w:val="009A3ED4"/>
    <w:rsid w:val="009A58A2"/>
    <w:rsid w:val="009A6BD8"/>
    <w:rsid w:val="009B0036"/>
    <w:rsid w:val="009B00E9"/>
    <w:rsid w:val="009B0F6E"/>
    <w:rsid w:val="009B2C70"/>
    <w:rsid w:val="009B54A7"/>
    <w:rsid w:val="009B5BFD"/>
    <w:rsid w:val="009B668A"/>
    <w:rsid w:val="009B6D24"/>
    <w:rsid w:val="009B70D0"/>
    <w:rsid w:val="009C1ABA"/>
    <w:rsid w:val="009C21F4"/>
    <w:rsid w:val="009C34AC"/>
    <w:rsid w:val="009C426F"/>
    <w:rsid w:val="009C4413"/>
    <w:rsid w:val="009C47A0"/>
    <w:rsid w:val="009C5107"/>
    <w:rsid w:val="009C56F0"/>
    <w:rsid w:val="009C5BB2"/>
    <w:rsid w:val="009C7A01"/>
    <w:rsid w:val="009C7B85"/>
    <w:rsid w:val="009D1CE2"/>
    <w:rsid w:val="009D25D9"/>
    <w:rsid w:val="009D3A52"/>
    <w:rsid w:val="009D414C"/>
    <w:rsid w:val="009D4E43"/>
    <w:rsid w:val="009D51BC"/>
    <w:rsid w:val="009D5830"/>
    <w:rsid w:val="009E14F3"/>
    <w:rsid w:val="009E1CC4"/>
    <w:rsid w:val="009E4FAB"/>
    <w:rsid w:val="009E5735"/>
    <w:rsid w:val="009E73C7"/>
    <w:rsid w:val="009E77BB"/>
    <w:rsid w:val="009E77D2"/>
    <w:rsid w:val="009E7FF6"/>
    <w:rsid w:val="009F03A5"/>
    <w:rsid w:val="009F0B21"/>
    <w:rsid w:val="009F135B"/>
    <w:rsid w:val="009F3D00"/>
    <w:rsid w:val="009F4444"/>
    <w:rsid w:val="009F4709"/>
    <w:rsid w:val="009F6A47"/>
    <w:rsid w:val="009F757E"/>
    <w:rsid w:val="00A01772"/>
    <w:rsid w:val="00A02001"/>
    <w:rsid w:val="00A0256E"/>
    <w:rsid w:val="00A04216"/>
    <w:rsid w:val="00A05273"/>
    <w:rsid w:val="00A05981"/>
    <w:rsid w:val="00A05F2A"/>
    <w:rsid w:val="00A07DB0"/>
    <w:rsid w:val="00A10BC5"/>
    <w:rsid w:val="00A10F1A"/>
    <w:rsid w:val="00A11468"/>
    <w:rsid w:val="00A1176D"/>
    <w:rsid w:val="00A11BEF"/>
    <w:rsid w:val="00A11F6A"/>
    <w:rsid w:val="00A130D4"/>
    <w:rsid w:val="00A13C68"/>
    <w:rsid w:val="00A14C60"/>
    <w:rsid w:val="00A158EB"/>
    <w:rsid w:val="00A16FCA"/>
    <w:rsid w:val="00A2102C"/>
    <w:rsid w:val="00A2303C"/>
    <w:rsid w:val="00A233CD"/>
    <w:rsid w:val="00A26895"/>
    <w:rsid w:val="00A26989"/>
    <w:rsid w:val="00A32B6B"/>
    <w:rsid w:val="00A33360"/>
    <w:rsid w:val="00A33C14"/>
    <w:rsid w:val="00A36E6B"/>
    <w:rsid w:val="00A4115B"/>
    <w:rsid w:val="00A41AA6"/>
    <w:rsid w:val="00A425FE"/>
    <w:rsid w:val="00A43134"/>
    <w:rsid w:val="00A4376E"/>
    <w:rsid w:val="00A4379F"/>
    <w:rsid w:val="00A4410D"/>
    <w:rsid w:val="00A4471D"/>
    <w:rsid w:val="00A44FAC"/>
    <w:rsid w:val="00A47334"/>
    <w:rsid w:val="00A47BAF"/>
    <w:rsid w:val="00A504EE"/>
    <w:rsid w:val="00A506BD"/>
    <w:rsid w:val="00A52394"/>
    <w:rsid w:val="00A539A4"/>
    <w:rsid w:val="00A54ACE"/>
    <w:rsid w:val="00A568D1"/>
    <w:rsid w:val="00A61AE3"/>
    <w:rsid w:val="00A65AC6"/>
    <w:rsid w:val="00A66BE1"/>
    <w:rsid w:val="00A67E73"/>
    <w:rsid w:val="00A701C7"/>
    <w:rsid w:val="00A70229"/>
    <w:rsid w:val="00A72091"/>
    <w:rsid w:val="00A73748"/>
    <w:rsid w:val="00A7426D"/>
    <w:rsid w:val="00A77145"/>
    <w:rsid w:val="00A77431"/>
    <w:rsid w:val="00A778E5"/>
    <w:rsid w:val="00A80D71"/>
    <w:rsid w:val="00A80F60"/>
    <w:rsid w:val="00A81DBD"/>
    <w:rsid w:val="00A821B6"/>
    <w:rsid w:val="00A82E40"/>
    <w:rsid w:val="00A82EDC"/>
    <w:rsid w:val="00A837FB"/>
    <w:rsid w:val="00A8470F"/>
    <w:rsid w:val="00A84C9F"/>
    <w:rsid w:val="00A85763"/>
    <w:rsid w:val="00A86E46"/>
    <w:rsid w:val="00A8773B"/>
    <w:rsid w:val="00A91482"/>
    <w:rsid w:val="00A93673"/>
    <w:rsid w:val="00A93F70"/>
    <w:rsid w:val="00A94059"/>
    <w:rsid w:val="00A948BA"/>
    <w:rsid w:val="00A960A8"/>
    <w:rsid w:val="00A97F12"/>
    <w:rsid w:val="00AA08A4"/>
    <w:rsid w:val="00AA0DDE"/>
    <w:rsid w:val="00AA1151"/>
    <w:rsid w:val="00AA1167"/>
    <w:rsid w:val="00AA1250"/>
    <w:rsid w:val="00AA1412"/>
    <w:rsid w:val="00AA1BD6"/>
    <w:rsid w:val="00AA3D88"/>
    <w:rsid w:val="00AA42A0"/>
    <w:rsid w:val="00AA52F7"/>
    <w:rsid w:val="00AA685D"/>
    <w:rsid w:val="00AB0C9A"/>
    <w:rsid w:val="00AB14A8"/>
    <w:rsid w:val="00AB184C"/>
    <w:rsid w:val="00AB1ED3"/>
    <w:rsid w:val="00AB2CE2"/>
    <w:rsid w:val="00AB33C6"/>
    <w:rsid w:val="00AB508B"/>
    <w:rsid w:val="00AB57D1"/>
    <w:rsid w:val="00AB59E5"/>
    <w:rsid w:val="00AB76B2"/>
    <w:rsid w:val="00AC229A"/>
    <w:rsid w:val="00AC2B69"/>
    <w:rsid w:val="00AC2F77"/>
    <w:rsid w:val="00AC32A1"/>
    <w:rsid w:val="00AC4B44"/>
    <w:rsid w:val="00AC5335"/>
    <w:rsid w:val="00AC5D63"/>
    <w:rsid w:val="00AC7AA8"/>
    <w:rsid w:val="00AC7E6F"/>
    <w:rsid w:val="00AD0634"/>
    <w:rsid w:val="00AD1300"/>
    <w:rsid w:val="00AD1948"/>
    <w:rsid w:val="00AD2C9F"/>
    <w:rsid w:val="00AD31EC"/>
    <w:rsid w:val="00AD4DF4"/>
    <w:rsid w:val="00AD541A"/>
    <w:rsid w:val="00AD64E7"/>
    <w:rsid w:val="00AD6E84"/>
    <w:rsid w:val="00AD6FCA"/>
    <w:rsid w:val="00AE3E84"/>
    <w:rsid w:val="00AE4E5E"/>
    <w:rsid w:val="00AE5352"/>
    <w:rsid w:val="00AE53E7"/>
    <w:rsid w:val="00AE5E84"/>
    <w:rsid w:val="00AE6717"/>
    <w:rsid w:val="00AE733A"/>
    <w:rsid w:val="00AE7CFE"/>
    <w:rsid w:val="00AF226C"/>
    <w:rsid w:val="00AF2AC1"/>
    <w:rsid w:val="00AF3FBB"/>
    <w:rsid w:val="00AF4CB9"/>
    <w:rsid w:val="00AF5B48"/>
    <w:rsid w:val="00AF743B"/>
    <w:rsid w:val="00B00432"/>
    <w:rsid w:val="00B0190A"/>
    <w:rsid w:val="00B02477"/>
    <w:rsid w:val="00B03A82"/>
    <w:rsid w:val="00B043E9"/>
    <w:rsid w:val="00B04F2A"/>
    <w:rsid w:val="00B10623"/>
    <w:rsid w:val="00B10B21"/>
    <w:rsid w:val="00B10EB3"/>
    <w:rsid w:val="00B12470"/>
    <w:rsid w:val="00B12600"/>
    <w:rsid w:val="00B14096"/>
    <w:rsid w:val="00B140E5"/>
    <w:rsid w:val="00B15758"/>
    <w:rsid w:val="00B15CFD"/>
    <w:rsid w:val="00B162BA"/>
    <w:rsid w:val="00B17A9D"/>
    <w:rsid w:val="00B17DE2"/>
    <w:rsid w:val="00B20CC0"/>
    <w:rsid w:val="00B2112D"/>
    <w:rsid w:val="00B214DD"/>
    <w:rsid w:val="00B237EB"/>
    <w:rsid w:val="00B267FA"/>
    <w:rsid w:val="00B3051F"/>
    <w:rsid w:val="00B3126B"/>
    <w:rsid w:val="00B31A80"/>
    <w:rsid w:val="00B34642"/>
    <w:rsid w:val="00B34B99"/>
    <w:rsid w:val="00B3762F"/>
    <w:rsid w:val="00B41E01"/>
    <w:rsid w:val="00B4333B"/>
    <w:rsid w:val="00B434D4"/>
    <w:rsid w:val="00B434E5"/>
    <w:rsid w:val="00B43F4E"/>
    <w:rsid w:val="00B43FC7"/>
    <w:rsid w:val="00B440AA"/>
    <w:rsid w:val="00B45511"/>
    <w:rsid w:val="00B4619C"/>
    <w:rsid w:val="00B46D19"/>
    <w:rsid w:val="00B50267"/>
    <w:rsid w:val="00B51266"/>
    <w:rsid w:val="00B51F00"/>
    <w:rsid w:val="00B535ED"/>
    <w:rsid w:val="00B5459E"/>
    <w:rsid w:val="00B55319"/>
    <w:rsid w:val="00B569FA"/>
    <w:rsid w:val="00B56DCE"/>
    <w:rsid w:val="00B5732A"/>
    <w:rsid w:val="00B600CF"/>
    <w:rsid w:val="00B60704"/>
    <w:rsid w:val="00B60832"/>
    <w:rsid w:val="00B62653"/>
    <w:rsid w:val="00B639D3"/>
    <w:rsid w:val="00B641C8"/>
    <w:rsid w:val="00B6493E"/>
    <w:rsid w:val="00B65577"/>
    <w:rsid w:val="00B662A0"/>
    <w:rsid w:val="00B70227"/>
    <w:rsid w:val="00B705CC"/>
    <w:rsid w:val="00B72D88"/>
    <w:rsid w:val="00B73FD5"/>
    <w:rsid w:val="00B75260"/>
    <w:rsid w:val="00B81C37"/>
    <w:rsid w:val="00B820CE"/>
    <w:rsid w:val="00B83DA6"/>
    <w:rsid w:val="00B90838"/>
    <w:rsid w:val="00B9096B"/>
    <w:rsid w:val="00B912B9"/>
    <w:rsid w:val="00B92574"/>
    <w:rsid w:val="00B94B0B"/>
    <w:rsid w:val="00B94D6F"/>
    <w:rsid w:val="00B951E9"/>
    <w:rsid w:val="00B9541F"/>
    <w:rsid w:val="00B95B4C"/>
    <w:rsid w:val="00B961C0"/>
    <w:rsid w:val="00BA2440"/>
    <w:rsid w:val="00BA2A37"/>
    <w:rsid w:val="00BA32D5"/>
    <w:rsid w:val="00BA3A54"/>
    <w:rsid w:val="00BA41D9"/>
    <w:rsid w:val="00BA4B05"/>
    <w:rsid w:val="00BA5C4C"/>
    <w:rsid w:val="00BA5D02"/>
    <w:rsid w:val="00BA5EC1"/>
    <w:rsid w:val="00BA693C"/>
    <w:rsid w:val="00BA6E89"/>
    <w:rsid w:val="00BA775A"/>
    <w:rsid w:val="00BB0EFC"/>
    <w:rsid w:val="00BB1611"/>
    <w:rsid w:val="00BB3860"/>
    <w:rsid w:val="00BB399E"/>
    <w:rsid w:val="00BB3D69"/>
    <w:rsid w:val="00BB444B"/>
    <w:rsid w:val="00BB4620"/>
    <w:rsid w:val="00BB5E54"/>
    <w:rsid w:val="00BB69D0"/>
    <w:rsid w:val="00BB7025"/>
    <w:rsid w:val="00BB7D19"/>
    <w:rsid w:val="00BC134F"/>
    <w:rsid w:val="00BC5685"/>
    <w:rsid w:val="00BC5715"/>
    <w:rsid w:val="00BC59B5"/>
    <w:rsid w:val="00BC7B15"/>
    <w:rsid w:val="00BC7EAB"/>
    <w:rsid w:val="00BD2913"/>
    <w:rsid w:val="00BD317D"/>
    <w:rsid w:val="00BD46CA"/>
    <w:rsid w:val="00BD5CA6"/>
    <w:rsid w:val="00BD66B4"/>
    <w:rsid w:val="00BD710A"/>
    <w:rsid w:val="00BE11D2"/>
    <w:rsid w:val="00BE20F9"/>
    <w:rsid w:val="00BE4126"/>
    <w:rsid w:val="00BF1681"/>
    <w:rsid w:val="00BF18D6"/>
    <w:rsid w:val="00BF22BD"/>
    <w:rsid w:val="00BF2E1F"/>
    <w:rsid w:val="00BF33E2"/>
    <w:rsid w:val="00BF47B7"/>
    <w:rsid w:val="00BF4D23"/>
    <w:rsid w:val="00BF4F99"/>
    <w:rsid w:val="00BF5036"/>
    <w:rsid w:val="00BF6326"/>
    <w:rsid w:val="00C02AF3"/>
    <w:rsid w:val="00C03A0A"/>
    <w:rsid w:val="00C04EF7"/>
    <w:rsid w:val="00C05CED"/>
    <w:rsid w:val="00C0602C"/>
    <w:rsid w:val="00C1008F"/>
    <w:rsid w:val="00C10922"/>
    <w:rsid w:val="00C10FD8"/>
    <w:rsid w:val="00C111AE"/>
    <w:rsid w:val="00C112E6"/>
    <w:rsid w:val="00C1215A"/>
    <w:rsid w:val="00C13D54"/>
    <w:rsid w:val="00C14810"/>
    <w:rsid w:val="00C153FD"/>
    <w:rsid w:val="00C167D4"/>
    <w:rsid w:val="00C16884"/>
    <w:rsid w:val="00C20344"/>
    <w:rsid w:val="00C21D32"/>
    <w:rsid w:val="00C22A3E"/>
    <w:rsid w:val="00C2386D"/>
    <w:rsid w:val="00C24D8E"/>
    <w:rsid w:val="00C26F5F"/>
    <w:rsid w:val="00C2772F"/>
    <w:rsid w:val="00C3045C"/>
    <w:rsid w:val="00C32721"/>
    <w:rsid w:val="00C33FAD"/>
    <w:rsid w:val="00C33FCD"/>
    <w:rsid w:val="00C347DD"/>
    <w:rsid w:val="00C349DD"/>
    <w:rsid w:val="00C35258"/>
    <w:rsid w:val="00C40ABD"/>
    <w:rsid w:val="00C4414D"/>
    <w:rsid w:val="00C44FC6"/>
    <w:rsid w:val="00C47A9D"/>
    <w:rsid w:val="00C51C6F"/>
    <w:rsid w:val="00C52CFE"/>
    <w:rsid w:val="00C53702"/>
    <w:rsid w:val="00C54035"/>
    <w:rsid w:val="00C5435D"/>
    <w:rsid w:val="00C549B8"/>
    <w:rsid w:val="00C55822"/>
    <w:rsid w:val="00C562F9"/>
    <w:rsid w:val="00C57BAA"/>
    <w:rsid w:val="00C61031"/>
    <w:rsid w:val="00C6233C"/>
    <w:rsid w:val="00C62773"/>
    <w:rsid w:val="00C6390C"/>
    <w:rsid w:val="00C64BE7"/>
    <w:rsid w:val="00C64D5D"/>
    <w:rsid w:val="00C64E78"/>
    <w:rsid w:val="00C65542"/>
    <w:rsid w:val="00C65B28"/>
    <w:rsid w:val="00C67541"/>
    <w:rsid w:val="00C67F52"/>
    <w:rsid w:val="00C72B93"/>
    <w:rsid w:val="00C74050"/>
    <w:rsid w:val="00C74960"/>
    <w:rsid w:val="00C7543E"/>
    <w:rsid w:val="00C75451"/>
    <w:rsid w:val="00C75DA0"/>
    <w:rsid w:val="00C76054"/>
    <w:rsid w:val="00C81431"/>
    <w:rsid w:val="00C8163D"/>
    <w:rsid w:val="00C81DEC"/>
    <w:rsid w:val="00C81EC2"/>
    <w:rsid w:val="00C8210A"/>
    <w:rsid w:val="00C82E26"/>
    <w:rsid w:val="00C831A1"/>
    <w:rsid w:val="00C84A14"/>
    <w:rsid w:val="00C84A93"/>
    <w:rsid w:val="00C84EA3"/>
    <w:rsid w:val="00C93058"/>
    <w:rsid w:val="00C930AF"/>
    <w:rsid w:val="00C9411B"/>
    <w:rsid w:val="00C9513F"/>
    <w:rsid w:val="00C97AE3"/>
    <w:rsid w:val="00CA00C1"/>
    <w:rsid w:val="00CA03C7"/>
    <w:rsid w:val="00CA13B0"/>
    <w:rsid w:val="00CA2F5B"/>
    <w:rsid w:val="00CA33F1"/>
    <w:rsid w:val="00CA5152"/>
    <w:rsid w:val="00CA59E3"/>
    <w:rsid w:val="00CA5BB3"/>
    <w:rsid w:val="00CA737E"/>
    <w:rsid w:val="00CB09A6"/>
    <w:rsid w:val="00CB0EA2"/>
    <w:rsid w:val="00CB185E"/>
    <w:rsid w:val="00CB1ACC"/>
    <w:rsid w:val="00CB6223"/>
    <w:rsid w:val="00CB646C"/>
    <w:rsid w:val="00CB66D6"/>
    <w:rsid w:val="00CB673E"/>
    <w:rsid w:val="00CB691A"/>
    <w:rsid w:val="00CC02E4"/>
    <w:rsid w:val="00CC4D84"/>
    <w:rsid w:val="00CC5F3C"/>
    <w:rsid w:val="00CC6136"/>
    <w:rsid w:val="00CC709C"/>
    <w:rsid w:val="00CC7A45"/>
    <w:rsid w:val="00CD132C"/>
    <w:rsid w:val="00CD2400"/>
    <w:rsid w:val="00CD380A"/>
    <w:rsid w:val="00CD4A37"/>
    <w:rsid w:val="00CD4B57"/>
    <w:rsid w:val="00CD4E75"/>
    <w:rsid w:val="00CD74C3"/>
    <w:rsid w:val="00CE0E38"/>
    <w:rsid w:val="00CE2190"/>
    <w:rsid w:val="00CE24D9"/>
    <w:rsid w:val="00CE55F4"/>
    <w:rsid w:val="00CE686E"/>
    <w:rsid w:val="00CE6AD1"/>
    <w:rsid w:val="00CE6E81"/>
    <w:rsid w:val="00CE6F0F"/>
    <w:rsid w:val="00CE7BE7"/>
    <w:rsid w:val="00CF0031"/>
    <w:rsid w:val="00CF03D4"/>
    <w:rsid w:val="00CF058B"/>
    <w:rsid w:val="00CF1A01"/>
    <w:rsid w:val="00CF2668"/>
    <w:rsid w:val="00CF46E7"/>
    <w:rsid w:val="00CF5255"/>
    <w:rsid w:val="00CF63F4"/>
    <w:rsid w:val="00CF657C"/>
    <w:rsid w:val="00CF6588"/>
    <w:rsid w:val="00CF6D02"/>
    <w:rsid w:val="00CF6EB8"/>
    <w:rsid w:val="00CF7410"/>
    <w:rsid w:val="00CF7A2D"/>
    <w:rsid w:val="00D02044"/>
    <w:rsid w:val="00D02B4D"/>
    <w:rsid w:val="00D0361B"/>
    <w:rsid w:val="00D03C73"/>
    <w:rsid w:val="00D07F40"/>
    <w:rsid w:val="00D10496"/>
    <w:rsid w:val="00D10D83"/>
    <w:rsid w:val="00D11554"/>
    <w:rsid w:val="00D11FD2"/>
    <w:rsid w:val="00D126D5"/>
    <w:rsid w:val="00D13963"/>
    <w:rsid w:val="00D144BA"/>
    <w:rsid w:val="00D1546B"/>
    <w:rsid w:val="00D1571E"/>
    <w:rsid w:val="00D16528"/>
    <w:rsid w:val="00D169A4"/>
    <w:rsid w:val="00D20F4C"/>
    <w:rsid w:val="00D247CD"/>
    <w:rsid w:val="00D24909"/>
    <w:rsid w:val="00D25941"/>
    <w:rsid w:val="00D25C2B"/>
    <w:rsid w:val="00D25F51"/>
    <w:rsid w:val="00D26C4A"/>
    <w:rsid w:val="00D30476"/>
    <w:rsid w:val="00D306EF"/>
    <w:rsid w:val="00D31FE9"/>
    <w:rsid w:val="00D326E7"/>
    <w:rsid w:val="00D341B8"/>
    <w:rsid w:val="00D36CFB"/>
    <w:rsid w:val="00D36D2D"/>
    <w:rsid w:val="00D37D7E"/>
    <w:rsid w:val="00D405D2"/>
    <w:rsid w:val="00D407D4"/>
    <w:rsid w:val="00D41A16"/>
    <w:rsid w:val="00D41C22"/>
    <w:rsid w:val="00D4248A"/>
    <w:rsid w:val="00D4469F"/>
    <w:rsid w:val="00D46E3F"/>
    <w:rsid w:val="00D5018D"/>
    <w:rsid w:val="00D509F0"/>
    <w:rsid w:val="00D51906"/>
    <w:rsid w:val="00D52CD3"/>
    <w:rsid w:val="00D53600"/>
    <w:rsid w:val="00D542C6"/>
    <w:rsid w:val="00D5514C"/>
    <w:rsid w:val="00D609D0"/>
    <w:rsid w:val="00D62BB8"/>
    <w:rsid w:val="00D62BEF"/>
    <w:rsid w:val="00D65295"/>
    <w:rsid w:val="00D66603"/>
    <w:rsid w:val="00D66D89"/>
    <w:rsid w:val="00D66F5A"/>
    <w:rsid w:val="00D721BE"/>
    <w:rsid w:val="00D72C16"/>
    <w:rsid w:val="00D74245"/>
    <w:rsid w:val="00D744D8"/>
    <w:rsid w:val="00D76ED6"/>
    <w:rsid w:val="00D80166"/>
    <w:rsid w:val="00D80373"/>
    <w:rsid w:val="00D806DF"/>
    <w:rsid w:val="00D81EC9"/>
    <w:rsid w:val="00D82612"/>
    <w:rsid w:val="00D8357A"/>
    <w:rsid w:val="00D85259"/>
    <w:rsid w:val="00D85E86"/>
    <w:rsid w:val="00D870A0"/>
    <w:rsid w:val="00D903BB"/>
    <w:rsid w:val="00D918DC"/>
    <w:rsid w:val="00D91AE8"/>
    <w:rsid w:val="00D92BA2"/>
    <w:rsid w:val="00D92D5D"/>
    <w:rsid w:val="00D933A9"/>
    <w:rsid w:val="00D93D65"/>
    <w:rsid w:val="00D94BAB"/>
    <w:rsid w:val="00DA14F8"/>
    <w:rsid w:val="00DA2E43"/>
    <w:rsid w:val="00DA3F3B"/>
    <w:rsid w:val="00DA594E"/>
    <w:rsid w:val="00DA6607"/>
    <w:rsid w:val="00DB163A"/>
    <w:rsid w:val="00DB478B"/>
    <w:rsid w:val="00DB4992"/>
    <w:rsid w:val="00DB54A0"/>
    <w:rsid w:val="00DB6154"/>
    <w:rsid w:val="00DB6FF5"/>
    <w:rsid w:val="00DB74D8"/>
    <w:rsid w:val="00DC023C"/>
    <w:rsid w:val="00DC10DA"/>
    <w:rsid w:val="00DC2CCE"/>
    <w:rsid w:val="00DC3439"/>
    <w:rsid w:val="00DC4CE4"/>
    <w:rsid w:val="00DC5735"/>
    <w:rsid w:val="00DC5DA4"/>
    <w:rsid w:val="00DC66D5"/>
    <w:rsid w:val="00DC6A92"/>
    <w:rsid w:val="00DC76FD"/>
    <w:rsid w:val="00DD04F4"/>
    <w:rsid w:val="00DD0721"/>
    <w:rsid w:val="00DD08E9"/>
    <w:rsid w:val="00DD4372"/>
    <w:rsid w:val="00DD4818"/>
    <w:rsid w:val="00DD493C"/>
    <w:rsid w:val="00DD6AEC"/>
    <w:rsid w:val="00DD6BB0"/>
    <w:rsid w:val="00DE16C9"/>
    <w:rsid w:val="00DE216F"/>
    <w:rsid w:val="00DE7774"/>
    <w:rsid w:val="00DE79C7"/>
    <w:rsid w:val="00DF1A3E"/>
    <w:rsid w:val="00DF33E3"/>
    <w:rsid w:val="00DF4839"/>
    <w:rsid w:val="00DF7256"/>
    <w:rsid w:val="00E01429"/>
    <w:rsid w:val="00E021DB"/>
    <w:rsid w:val="00E0319B"/>
    <w:rsid w:val="00E05119"/>
    <w:rsid w:val="00E06A1D"/>
    <w:rsid w:val="00E102A4"/>
    <w:rsid w:val="00E113CD"/>
    <w:rsid w:val="00E121AA"/>
    <w:rsid w:val="00E12DB1"/>
    <w:rsid w:val="00E15EBB"/>
    <w:rsid w:val="00E209E2"/>
    <w:rsid w:val="00E20C6D"/>
    <w:rsid w:val="00E212CB"/>
    <w:rsid w:val="00E238A2"/>
    <w:rsid w:val="00E2477E"/>
    <w:rsid w:val="00E252EC"/>
    <w:rsid w:val="00E304CD"/>
    <w:rsid w:val="00E34678"/>
    <w:rsid w:val="00E34A5E"/>
    <w:rsid w:val="00E34F31"/>
    <w:rsid w:val="00E351D5"/>
    <w:rsid w:val="00E360D1"/>
    <w:rsid w:val="00E36CF7"/>
    <w:rsid w:val="00E3773F"/>
    <w:rsid w:val="00E41F2F"/>
    <w:rsid w:val="00E41FB6"/>
    <w:rsid w:val="00E42DE2"/>
    <w:rsid w:val="00E43D2D"/>
    <w:rsid w:val="00E44E1B"/>
    <w:rsid w:val="00E461FC"/>
    <w:rsid w:val="00E46571"/>
    <w:rsid w:val="00E46802"/>
    <w:rsid w:val="00E473B7"/>
    <w:rsid w:val="00E479ED"/>
    <w:rsid w:val="00E47D26"/>
    <w:rsid w:val="00E51865"/>
    <w:rsid w:val="00E51AB2"/>
    <w:rsid w:val="00E52D22"/>
    <w:rsid w:val="00E52E40"/>
    <w:rsid w:val="00E54704"/>
    <w:rsid w:val="00E54D7E"/>
    <w:rsid w:val="00E54DB5"/>
    <w:rsid w:val="00E55C89"/>
    <w:rsid w:val="00E55FAC"/>
    <w:rsid w:val="00E57051"/>
    <w:rsid w:val="00E60555"/>
    <w:rsid w:val="00E63178"/>
    <w:rsid w:val="00E63906"/>
    <w:rsid w:val="00E644A6"/>
    <w:rsid w:val="00E646FC"/>
    <w:rsid w:val="00E64F6D"/>
    <w:rsid w:val="00E66495"/>
    <w:rsid w:val="00E67B92"/>
    <w:rsid w:val="00E70095"/>
    <w:rsid w:val="00E71470"/>
    <w:rsid w:val="00E7259E"/>
    <w:rsid w:val="00E729E3"/>
    <w:rsid w:val="00E73C8C"/>
    <w:rsid w:val="00E77C78"/>
    <w:rsid w:val="00E82760"/>
    <w:rsid w:val="00E833ED"/>
    <w:rsid w:val="00E90561"/>
    <w:rsid w:val="00E911AD"/>
    <w:rsid w:val="00E914B8"/>
    <w:rsid w:val="00E91778"/>
    <w:rsid w:val="00E94428"/>
    <w:rsid w:val="00E956F5"/>
    <w:rsid w:val="00EA0037"/>
    <w:rsid w:val="00EA004D"/>
    <w:rsid w:val="00EA06B5"/>
    <w:rsid w:val="00EA0B37"/>
    <w:rsid w:val="00EA21D7"/>
    <w:rsid w:val="00EA3337"/>
    <w:rsid w:val="00EA3679"/>
    <w:rsid w:val="00EA3962"/>
    <w:rsid w:val="00EA466B"/>
    <w:rsid w:val="00EA54E2"/>
    <w:rsid w:val="00EA6CC9"/>
    <w:rsid w:val="00EB0AD6"/>
    <w:rsid w:val="00EB194F"/>
    <w:rsid w:val="00EB1B00"/>
    <w:rsid w:val="00EB263F"/>
    <w:rsid w:val="00EB305C"/>
    <w:rsid w:val="00EB3169"/>
    <w:rsid w:val="00EB399E"/>
    <w:rsid w:val="00EB49C4"/>
    <w:rsid w:val="00EB53B0"/>
    <w:rsid w:val="00EB6893"/>
    <w:rsid w:val="00EB7B2A"/>
    <w:rsid w:val="00EC2786"/>
    <w:rsid w:val="00EC790C"/>
    <w:rsid w:val="00ED0895"/>
    <w:rsid w:val="00ED0FEA"/>
    <w:rsid w:val="00ED1EF5"/>
    <w:rsid w:val="00ED21B5"/>
    <w:rsid w:val="00ED325E"/>
    <w:rsid w:val="00EE1935"/>
    <w:rsid w:val="00EE1F8A"/>
    <w:rsid w:val="00EE2FEE"/>
    <w:rsid w:val="00EE43E4"/>
    <w:rsid w:val="00EE4BDD"/>
    <w:rsid w:val="00EE618B"/>
    <w:rsid w:val="00EE66E6"/>
    <w:rsid w:val="00EE7185"/>
    <w:rsid w:val="00EF13DE"/>
    <w:rsid w:val="00EF1853"/>
    <w:rsid w:val="00EF1B4A"/>
    <w:rsid w:val="00EF2E63"/>
    <w:rsid w:val="00EF4D74"/>
    <w:rsid w:val="00EF5651"/>
    <w:rsid w:val="00EF72DA"/>
    <w:rsid w:val="00F006E1"/>
    <w:rsid w:val="00F00B23"/>
    <w:rsid w:val="00F0107A"/>
    <w:rsid w:val="00F02EE8"/>
    <w:rsid w:val="00F0309E"/>
    <w:rsid w:val="00F0560B"/>
    <w:rsid w:val="00F05A59"/>
    <w:rsid w:val="00F079F2"/>
    <w:rsid w:val="00F1009B"/>
    <w:rsid w:val="00F11795"/>
    <w:rsid w:val="00F11C3D"/>
    <w:rsid w:val="00F12DFF"/>
    <w:rsid w:val="00F14156"/>
    <w:rsid w:val="00F14347"/>
    <w:rsid w:val="00F14B04"/>
    <w:rsid w:val="00F16D48"/>
    <w:rsid w:val="00F20178"/>
    <w:rsid w:val="00F20B38"/>
    <w:rsid w:val="00F20D94"/>
    <w:rsid w:val="00F21FE7"/>
    <w:rsid w:val="00F2740A"/>
    <w:rsid w:val="00F32272"/>
    <w:rsid w:val="00F32D77"/>
    <w:rsid w:val="00F337D5"/>
    <w:rsid w:val="00F3631F"/>
    <w:rsid w:val="00F374DF"/>
    <w:rsid w:val="00F40A36"/>
    <w:rsid w:val="00F40F34"/>
    <w:rsid w:val="00F45915"/>
    <w:rsid w:val="00F465BD"/>
    <w:rsid w:val="00F46AEA"/>
    <w:rsid w:val="00F46FAB"/>
    <w:rsid w:val="00F47873"/>
    <w:rsid w:val="00F51015"/>
    <w:rsid w:val="00F5349A"/>
    <w:rsid w:val="00F53512"/>
    <w:rsid w:val="00F539AC"/>
    <w:rsid w:val="00F53D4C"/>
    <w:rsid w:val="00F54E84"/>
    <w:rsid w:val="00F568F0"/>
    <w:rsid w:val="00F57B96"/>
    <w:rsid w:val="00F6089F"/>
    <w:rsid w:val="00F612DF"/>
    <w:rsid w:val="00F617ED"/>
    <w:rsid w:val="00F6215B"/>
    <w:rsid w:val="00F621CD"/>
    <w:rsid w:val="00F64766"/>
    <w:rsid w:val="00F64C9F"/>
    <w:rsid w:val="00F6553D"/>
    <w:rsid w:val="00F66BC2"/>
    <w:rsid w:val="00F67217"/>
    <w:rsid w:val="00F67508"/>
    <w:rsid w:val="00F70335"/>
    <w:rsid w:val="00F70637"/>
    <w:rsid w:val="00F70C85"/>
    <w:rsid w:val="00F71363"/>
    <w:rsid w:val="00F7488D"/>
    <w:rsid w:val="00F75AA8"/>
    <w:rsid w:val="00F77306"/>
    <w:rsid w:val="00F8123C"/>
    <w:rsid w:val="00F823DA"/>
    <w:rsid w:val="00F82809"/>
    <w:rsid w:val="00F8323B"/>
    <w:rsid w:val="00F85CB9"/>
    <w:rsid w:val="00F864A0"/>
    <w:rsid w:val="00F86C02"/>
    <w:rsid w:val="00F86CB5"/>
    <w:rsid w:val="00F90BDA"/>
    <w:rsid w:val="00F912E5"/>
    <w:rsid w:val="00F92DCA"/>
    <w:rsid w:val="00F932F6"/>
    <w:rsid w:val="00F93D0F"/>
    <w:rsid w:val="00F94D98"/>
    <w:rsid w:val="00F9505E"/>
    <w:rsid w:val="00F95E46"/>
    <w:rsid w:val="00F96923"/>
    <w:rsid w:val="00F97BB5"/>
    <w:rsid w:val="00FA22C5"/>
    <w:rsid w:val="00FA22D6"/>
    <w:rsid w:val="00FA29CC"/>
    <w:rsid w:val="00FA3846"/>
    <w:rsid w:val="00FA3AB6"/>
    <w:rsid w:val="00FA3C68"/>
    <w:rsid w:val="00FA3F17"/>
    <w:rsid w:val="00FA5892"/>
    <w:rsid w:val="00FA7EC7"/>
    <w:rsid w:val="00FB06B8"/>
    <w:rsid w:val="00FB22E2"/>
    <w:rsid w:val="00FB2EB6"/>
    <w:rsid w:val="00FB45CF"/>
    <w:rsid w:val="00FB4C25"/>
    <w:rsid w:val="00FB54B0"/>
    <w:rsid w:val="00FB58B6"/>
    <w:rsid w:val="00FB59EA"/>
    <w:rsid w:val="00FB5B1B"/>
    <w:rsid w:val="00FB6334"/>
    <w:rsid w:val="00FB70D1"/>
    <w:rsid w:val="00FC0068"/>
    <w:rsid w:val="00FC1B4A"/>
    <w:rsid w:val="00FC28DB"/>
    <w:rsid w:val="00FC43B9"/>
    <w:rsid w:val="00FC67DB"/>
    <w:rsid w:val="00FC77CB"/>
    <w:rsid w:val="00FD2742"/>
    <w:rsid w:val="00FD3C09"/>
    <w:rsid w:val="00FD4A4A"/>
    <w:rsid w:val="00FD5131"/>
    <w:rsid w:val="00FD56E4"/>
    <w:rsid w:val="00FD5FAC"/>
    <w:rsid w:val="00FD6364"/>
    <w:rsid w:val="00FD6ECC"/>
    <w:rsid w:val="00FD7D5A"/>
    <w:rsid w:val="00FE09EE"/>
    <w:rsid w:val="00FE0DDA"/>
    <w:rsid w:val="00FE107F"/>
    <w:rsid w:val="00FE1762"/>
    <w:rsid w:val="00FE34A7"/>
    <w:rsid w:val="00FE4815"/>
    <w:rsid w:val="00FE4BD0"/>
    <w:rsid w:val="00FE514E"/>
    <w:rsid w:val="00FE6DCD"/>
    <w:rsid w:val="00FF049C"/>
    <w:rsid w:val="00FF26B4"/>
    <w:rsid w:val="00FF4219"/>
    <w:rsid w:val="00F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D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6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D6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B66D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B6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B6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Hill Huang</cp:lastModifiedBy>
  <cp:revision>3</cp:revision>
  <cp:lastPrinted>2017-05-07T10:22:00Z</cp:lastPrinted>
  <dcterms:created xsi:type="dcterms:W3CDTF">2017-05-08T05:15:00Z</dcterms:created>
  <dcterms:modified xsi:type="dcterms:W3CDTF">2017-05-18T10:48:00Z</dcterms:modified>
</cp:coreProperties>
</file>